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28" w:rsidRDefault="00C22E28" w:rsidP="00C22E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C22E28" w:rsidRDefault="00C22E28" w:rsidP="00C22E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Турунтаевская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C22E28" w:rsidRDefault="00C22E28" w:rsidP="00C22E28">
      <w:pPr>
        <w:jc w:val="right"/>
        <w:rPr>
          <w:rFonts w:ascii="Times New Roman" w:hAnsi="Times New Roman"/>
          <w:sz w:val="24"/>
          <w:szCs w:val="24"/>
        </w:rPr>
      </w:pPr>
    </w:p>
    <w:p w:rsidR="00C22E28" w:rsidRDefault="00C22E28" w:rsidP="00C22E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Принято:                     </w:t>
      </w:r>
      <w:r w:rsidR="00435D5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Согласовано:                         </w:t>
      </w:r>
      <w:r w:rsidR="00435D5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Утверждено:</w:t>
      </w:r>
    </w:p>
    <w:p w:rsidR="00C22E28" w:rsidRDefault="00C22E28" w:rsidP="00C22E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МО               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иректора по УР                  </w:t>
      </w:r>
      <w:r w:rsidR="00435D5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директор</w:t>
      </w:r>
    </w:p>
    <w:p w:rsidR="00435D5A" w:rsidRDefault="00C22E28" w:rsidP="00C22E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1                 ___________Н.Б. Савельева           </w:t>
      </w:r>
      <w:proofErr w:type="spellStart"/>
      <w:r>
        <w:rPr>
          <w:rFonts w:ascii="Times New Roman" w:hAnsi="Times New Roman"/>
          <w:sz w:val="24"/>
          <w:szCs w:val="24"/>
        </w:rPr>
        <w:t>__________Е.В.Хамуева</w:t>
      </w:r>
      <w:proofErr w:type="spellEnd"/>
    </w:p>
    <w:p w:rsidR="00C22E28" w:rsidRDefault="00C22E28" w:rsidP="00C22E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30.08.2024г.               </w:t>
      </w:r>
      <w:r w:rsidR="00435D5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02.09.2024г.                      </w:t>
      </w:r>
      <w:r w:rsidR="00435D5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Пр.№</w:t>
      </w:r>
      <w:proofErr w:type="spellEnd"/>
      <w:r>
        <w:rPr>
          <w:rFonts w:ascii="Times New Roman" w:hAnsi="Times New Roman"/>
          <w:sz w:val="24"/>
          <w:szCs w:val="24"/>
        </w:rPr>
        <w:t>____ от____09.2024г.</w:t>
      </w:r>
    </w:p>
    <w:p w:rsidR="00C22E28" w:rsidRDefault="00C22E28" w:rsidP="00435D5A">
      <w:pPr>
        <w:rPr>
          <w:rFonts w:ascii="Times New Roman" w:hAnsi="Times New Roman"/>
          <w:b/>
          <w:sz w:val="24"/>
          <w:szCs w:val="24"/>
        </w:rPr>
      </w:pPr>
    </w:p>
    <w:p w:rsidR="00C22E28" w:rsidRDefault="00C22E28" w:rsidP="00C22E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E28" w:rsidRDefault="00C22E28" w:rsidP="00C22E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E28" w:rsidRDefault="00C22E28" w:rsidP="00C22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22E28" w:rsidRDefault="00C22E28" w:rsidP="00C22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C22E28" w:rsidRDefault="00C22E28" w:rsidP="00C22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(вариант 1)</w:t>
      </w:r>
    </w:p>
    <w:p w:rsidR="00C22E28" w:rsidRDefault="00C22E28" w:rsidP="00C22E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E28" w:rsidRDefault="00DB5790" w:rsidP="00C22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Чтение</w:t>
      </w:r>
      <w:r>
        <w:rPr>
          <w:rFonts w:ascii="Times New Roman" w:hAnsi="Times New Roman"/>
          <w:b/>
          <w:sz w:val="24"/>
          <w:szCs w:val="24"/>
        </w:rPr>
        <w:t>»</w:t>
      </w:r>
      <w:r w:rsidR="00C22E28">
        <w:rPr>
          <w:rFonts w:ascii="Times New Roman" w:hAnsi="Times New Roman"/>
          <w:b/>
          <w:sz w:val="24"/>
          <w:szCs w:val="24"/>
        </w:rPr>
        <w:t xml:space="preserve"> </w:t>
      </w:r>
    </w:p>
    <w:p w:rsidR="00C22E28" w:rsidRDefault="00C22E28" w:rsidP="00C22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  класс</w:t>
      </w:r>
    </w:p>
    <w:p w:rsidR="00C22E28" w:rsidRDefault="00C22E28" w:rsidP="00C22E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E28" w:rsidRDefault="00C22E28" w:rsidP="00C22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 учебный год</w:t>
      </w:r>
    </w:p>
    <w:p w:rsidR="00C22E28" w:rsidRDefault="00F56FB9" w:rsidP="00435D5A">
      <w:pPr>
        <w:rPr>
          <w:rFonts w:ascii="Times New Roman" w:hAnsi="Times New Roman"/>
          <w:b/>
          <w:sz w:val="24"/>
          <w:szCs w:val="24"/>
        </w:rPr>
      </w:pPr>
      <w:r w:rsidRPr="00F56FB9">
        <w:rPr>
          <w:sz w:val="20"/>
          <w:szCs w:val="20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2.95pt;margin-top:27.15pt;width:301.5pt;height:97.5pt;z-index:251658240" filled="f" stroked="f">
            <v:textbox>
              <w:txbxContent>
                <w:p w:rsidR="00435D5A" w:rsidRDefault="00435D5A" w:rsidP="00C22E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Составитель: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Ушакова Валентина Николаевна,  </w:t>
                  </w:r>
                </w:p>
                <w:p w:rsidR="00435D5A" w:rsidRDefault="00435D5A" w:rsidP="00C22E2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учитель начальных классов высшей категории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22E28" w:rsidRPr="00435D5A" w:rsidRDefault="00C22E28" w:rsidP="00435D5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2E28" w:rsidRDefault="00C22E28" w:rsidP="00C22E28">
      <w:pPr>
        <w:jc w:val="center"/>
        <w:rPr>
          <w:rFonts w:ascii="Times New Roman" w:hAnsi="Times New Roman"/>
          <w:sz w:val="24"/>
          <w:szCs w:val="24"/>
        </w:rPr>
      </w:pPr>
    </w:p>
    <w:p w:rsidR="00C22E28" w:rsidRDefault="00C22E28" w:rsidP="00C22E28">
      <w:pPr>
        <w:jc w:val="center"/>
        <w:rPr>
          <w:rFonts w:ascii="Times New Roman" w:hAnsi="Times New Roman"/>
          <w:sz w:val="24"/>
          <w:szCs w:val="24"/>
        </w:rPr>
      </w:pPr>
    </w:p>
    <w:p w:rsidR="00C22E28" w:rsidRDefault="00C22E28" w:rsidP="00C22E28">
      <w:pPr>
        <w:jc w:val="center"/>
        <w:rPr>
          <w:rFonts w:ascii="Times New Roman" w:hAnsi="Times New Roman"/>
          <w:sz w:val="24"/>
          <w:szCs w:val="24"/>
        </w:rPr>
      </w:pPr>
    </w:p>
    <w:p w:rsidR="00C22E28" w:rsidRDefault="00C22E28" w:rsidP="00C22E28">
      <w:pPr>
        <w:jc w:val="center"/>
        <w:rPr>
          <w:rFonts w:ascii="Times New Roman" w:hAnsi="Times New Roman"/>
          <w:sz w:val="24"/>
          <w:szCs w:val="24"/>
        </w:rPr>
      </w:pPr>
    </w:p>
    <w:p w:rsidR="00C22E28" w:rsidRDefault="00C22E28" w:rsidP="00C22E28">
      <w:pPr>
        <w:jc w:val="center"/>
        <w:rPr>
          <w:rFonts w:ascii="Times New Roman" w:hAnsi="Times New Roman"/>
          <w:sz w:val="24"/>
          <w:szCs w:val="24"/>
        </w:rPr>
      </w:pPr>
    </w:p>
    <w:p w:rsidR="00C22E28" w:rsidRDefault="00C22E28" w:rsidP="00C22E28">
      <w:pPr>
        <w:rPr>
          <w:rFonts w:ascii="Times New Roman" w:hAnsi="Times New Roman"/>
          <w:sz w:val="24"/>
          <w:szCs w:val="24"/>
        </w:rPr>
      </w:pPr>
    </w:p>
    <w:p w:rsidR="00C22E28" w:rsidRDefault="00C22E28" w:rsidP="00C22E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Турунтаево 2024 г.</w:t>
      </w:r>
    </w:p>
    <w:p w:rsidR="00C22E28" w:rsidRDefault="00C22E28" w:rsidP="004133AF">
      <w:pPr>
        <w:pStyle w:val="af5"/>
        <w:jc w:val="center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19864530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133AF" w:rsidRPr="004133AF" w:rsidRDefault="004133AF" w:rsidP="004133AF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133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133AF" w:rsidRPr="004133AF" w:rsidRDefault="004133AF" w:rsidP="004133AF">
          <w:pPr>
            <w:rPr>
              <w:lang w:eastAsia="ru-RU"/>
            </w:rPr>
          </w:pPr>
        </w:p>
        <w:p w:rsidR="004133AF" w:rsidRPr="004133AF" w:rsidRDefault="00F56FB9" w:rsidP="004133AF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F56FB9">
            <w:fldChar w:fldCharType="begin"/>
          </w:r>
          <w:r w:rsidR="004133AF">
            <w:instrText xml:space="preserve"> TOC \o "1-3" \h \z \u </w:instrText>
          </w:r>
          <w:r w:rsidRPr="00F56FB9">
            <w:fldChar w:fldCharType="separate"/>
          </w:r>
          <w:hyperlink w:anchor="_Toc144139342" w:history="1"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_Toc144139342 \h </w:instrTex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33AF" w:rsidRPr="004133AF" w:rsidRDefault="00F56FB9" w:rsidP="004133AF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39343" w:history="1"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_Toc144139343 \h </w:instrTex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33AF" w:rsidRPr="004133AF" w:rsidRDefault="00F56FB9" w:rsidP="004133AF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39344" w:history="1">
            <w:r w:rsidR="004133AF" w:rsidRPr="004133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133AF" w:rsidRPr="004133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_Toc144139344 \h </w:instrTex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33AF" w:rsidRPr="004133AF" w:rsidRDefault="00F56FB9" w:rsidP="004133AF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39345" w:history="1"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_Toc144139345 \h </w:instrTex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33AF" w:rsidRDefault="00F56FB9">
          <w:r>
            <w:rPr>
              <w:b/>
              <w:bCs/>
            </w:rPr>
            <w:fldChar w:fldCharType="end"/>
          </w:r>
        </w:p>
      </w:sdtContent>
    </w:sdt>
    <w:p w:rsidR="0097142C" w:rsidRDefault="0097142C" w:rsidP="0097142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</w:pPr>
    </w:p>
    <w:p w:rsidR="00FF7DF5" w:rsidRDefault="00FF7DF5"/>
    <w:p w:rsidR="00FF7DF5" w:rsidRDefault="00414B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F7DF5" w:rsidRDefault="00414B9D" w:rsidP="004E7572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Start w:id="1" w:name="_Toc144139342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FF7DF5" w:rsidRDefault="00FF7D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7DF5" w:rsidRPr="00435D5A" w:rsidRDefault="00414B9D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  (</w:t>
      </w:r>
      <w:hyperlink r:id="rId9">
        <w:r w:rsidRPr="00435D5A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https://clck.ru/33NMkR</w:t>
        </w:r>
      </w:hyperlink>
      <w:proofErr w:type="gramStart"/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)</w:t>
      </w:r>
      <w:proofErr w:type="gramEnd"/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:rsidR="00FF7DF5" w:rsidRPr="00435D5A" w:rsidRDefault="00414B9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  <w:t xml:space="preserve">ФАООП УО (вариант 1) </w:t>
      </w:r>
      <w:proofErr w:type="gramStart"/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адресована</w:t>
      </w:r>
      <w:proofErr w:type="gramEnd"/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435D5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F7DF5" w:rsidRPr="00435D5A" w:rsidRDefault="00414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D5A">
        <w:rPr>
          <w:rFonts w:ascii="Times New Roman" w:eastAsia="Times New Roman" w:hAnsi="Times New Roman" w:cs="Times New Roman"/>
          <w:sz w:val="24"/>
          <w:szCs w:val="24"/>
        </w:rPr>
        <w:t>Учебный предмет</w:t>
      </w:r>
      <w:r w:rsidRPr="00435D5A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435D5A">
        <w:rPr>
          <w:rFonts w:ascii="Times New Roman" w:eastAsia="Times New Roman" w:hAnsi="Times New Roman" w:cs="Times New Roman"/>
          <w:sz w:val="24"/>
          <w:szCs w:val="24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3 классе рассчитана на 34</w:t>
      </w:r>
      <w:r w:rsidR="00C22E28" w:rsidRPr="00435D5A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 и составляет 135</w:t>
      </w:r>
      <w:r w:rsidRPr="00435D5A">
        <w:rPr>
          <w:rFonts w:ascii="Times New Roman" w:eastAsia="Times New Roman" w:hAnsi="Times New Roman" w:cs="Times New Roman"/>
          <w:sz w:val="24"/>
          <w:szCs w:val="24"/>
        </w:rPr>
        <w:t xml:space="preserve"> часов в год (4 часа в неделю).</w:t>
      </w:r>
    </w:p>
    <w:p w:rsidR="00FF7DF5" w:rsidRPr="00435D5A" w:rsidRDefault="00414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D5A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FF7DF5" w:rsidRPr="00435D5A" w:rsidRDefault="00414B9D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обучения - учить правильному чтению слов, предложений и текстов по слогам.</w:t>
      </w:r>
    </w:p>
    <w:p w:rsidR="00FF7DF5" w:rsidRPr="00435D5A" w:rsidRDefault="00414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D5A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FF7DF5" w:rsidRPr="00435D5A" w:rsidRDefault="00414B9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D5A">
        <w:rPr>
          <w:rFonts w:ascii="Times New Roman" w:eastAsia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435D5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35D5A">
        <w:rPr>
          <w:rFonts w:ascii="Times New Roman" w:eastAsia="Times New Roman" w:hAnsi="Times New Roman" w:cs="Times New Roman"/>
          <w:sz w:val="24"/>
          <w:szCs w:val="24"/>
        </w:rPr>
        <w:t xml:space="preserve"> интереса к чтению;</w:t>
      </w:r>
    </w:p>
    <w:p w:rsidR="00FF7DF5" w:rsidRPr="00435D5A" w:rsidRDefault="00414B9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D5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 w:rsidRPr="00435D5A">
        <w:rPr>
          <w:rFonts w:ascii="Times New Roman" w:eastAsia="Times New Roman" w:hAnsi="Times New Roman" w:cs="Times New Roman"/>
          <w:sz w:val="24"/>
          <w:szCs w:val="24"/>
        </w:rPr>
        <w:t>послогового</w:t>
      </w:r>
      <w:proofErr w:type="spellEnd"/>
      <w:r w:rsidRPr="00435D5A">
        <w:rPr>
          <w:rFonts w:ascii="Times New Roman" w:eastAsia="Times New Roman" w:hAnsi="Times New Roman" w:cs="Times New Roman"/>
          <w:sz w:val="24"/>
          <w:szCs w:val="24"/>
        </w:rPr>
        <w:t xml:space="preserve"> чтения к чтению целым словом;</w:t>
      </w:r>
    </w:p>
    <w:p w:rsidR="00FF7DF5" w:rsidRPr="00435D5A" w:rsidRDefault="00414B9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D5A">
        <w:rPr>
          <w:rFonts w:ascii="Times New Roman" w:eastAsia="Times New Roman" w:hAnsi="Times New Roman" w:cs="Times New Roman"/>
          <w:sz w:val="24"/>
          <w:szCs w:val="24"/>
        </w:rPr>
        <w:t>формирование навыков сознательного чтения: читать доступный пониманию те</w:t>
      </w:r>
      <w:proofErr w:type="gramStart"/>
      <w:r w:rsidRPr="00435D5A">
        <w:rPr>
          <w:rFonts w:ascii="Times New Roman" w:eastAsia="Times New Roman" w:hAnsi="Times New Roman" w:cs="Times New Roman"/>
          <w:sz w:val="24"/>
          <w:szCs w:val="24"/>
        </w:rPr>
        <w:t>кст всл</w:t>
      </w:r>
      <w:proofErr w:type="gramEnd"/>
      <w:r w:rsidRPr="00435D5A">
        <w:rPr>
          <w:rFonts w:ascii="Times New Roman" w:eastAsia="Times New Roman" w:hAnsi="Times New Roman" w:cs="Times New Roman"/>
          <w:sz w:val="24"/>
          <w:szCs w:val="24"/>
        </w:rPr>
        <w:t>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FF7DF5" w:rsidRPr="00435D5A" w:rsidRDefault="00414B9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5D5A">
        <w:rPr>
          <w:rFonts w:ascii="Times New Roman" w:eastAsia="Times New Roman" w:hAnsi="Times New Roman" w:cs="Times New Roman"/>
          <w:sz w:val="24"/>
          <w:szCs w:val="24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  <w:proofErr w:type="gramEnd"/>
    </w:p>
    <w:p w:rsidR="00FF7DF5" w:rsidRPr="00435D5A" w:rsidRDefault="00414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D5A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по учебному предмету «Чтение» в 3 классе определяет следующие задачи:</w:t>
      </w:r>
    </w:p>
    <w:p w:rsidR="00FF7DF5" w:rsidRPr="00435D5A" w:rsidRDefault="00414B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 </w:t>
      </w:r>
      <w:proofErr w:type="gramStart"/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интереса к чтению;</w:t>
      </w:r>
    </w:p>
    <w:p w:rsidR="00FF7DF5" w:rsidRPr="00435D5A" w:rsidRDefault="00414B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сознательного, правильного и выразительного чтения;</w:t>
      </w:r>
    </w:p>
    <w:p w:rsidR="00FF7DF5" w:rsidRPr="00435D5A" w:rsidRDefault="00414B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читать   доступный пониманию те</w:t>
      </w:r>
      <w:proofErr w:type="gramStart"/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>кст всл</w:t>
      </w:r>
      <w:proofErr w:type="gramEnd"/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>ух и про себя;</w:t>
      </w:r>
    </w:p>
    <w:p w:rsidR="00FF7DF5" w:rsidRPr="00435D5A" w:rsidRDefault="00414B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умения общаться на уроке: отвечать на вопросы педагога, спрашивать о непонятных словах, делиться впечатлениями </w:t>
      </w:r>
      <w:proofErr w:type="gramStart"/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прочитанном;</w:t>
      </w:r>
    </w:p>
    <w:p w:rsidR="00FF7DF5" w:rsidRPr="00435D5A" w:rsidRDefault="00414B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отвечать на вопросы по содержанию прочитанного с использованием иллюстраций к тексту, картин; находить в тексте предложения для ответа на вопросы; элементарно оценивать прочитанное;</w:t>
      </w:r>
    </w:p>
    <w:p w:rsidR="00FF7DF5" w:rsidRPr="00435D5A" w:rsidRDefault="00414B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пересказывать содержание прочитанного по вопросам учителя с постепенным переходом к самостоятельному пересказу, близкому к тексту;</w:t>
      </w:r>
    </w:p>
    <w:p w:rsidR="00FF7DF5" w:rsidRPr="00435D5A" w:rsidRDefault="00414B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разучивать по учебнику или с голоса учителя короткие стихотворения, читать их перед классом;</w:t>
      </w:r>
    </w:p>
    <w:p w:rsidR="00FF7DF5" w:rsidRPr="00435D5A" w:rsidRDefault="00414B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читательской самостоятельности у </w:t>
      </w:r>
      <w:proofErr w:type="gramStart"/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35D5A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развитие интереса к чтению, знакомство с лучшими, доступными пониманию произведениями детской литературы.</w:t>
      </w:r>
    </w:p>
    <w:p w:rsidR="00FF7DF5" w:rsidRPr="00435D5A" w:rsidRDefault="00414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D5A">
        <w:rPr>
          <w:sz w:val="24"/>
          <w:szCs w:val="24"/>
        </w:rPr>
        <w:br w:type="page"/>
      </w:r>
    </w:p>
    <w:p w:rsidR="00FF7DF5" w:rsidRPr="005218B3" w:rsidRDefault="00414B9D" w:rsidP="00770071">
      <w:pPr>
        <w:pStyle w:val="1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4d34og8" w:colFirst="0" w:colLast="0"/>
      <w:bookmarkStart w:id="3" w:name="_Toc144139343"/>
      <w:bookmarkEnd w:id="2"/>
      <w:r w:rsidRPr="005218B3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ОБУЧЕНИЯ</w:t>
      </w:r>
      <w:bookmarkEnd w:id="3"/>
    </w:p>
    <w:p w:rsidR="00FF7DF5" w:rsidRPr="005218B3" w:rsidRDefault="00414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 w:rsidRPr="005218B3">
        <w:rPr>
          <w:rFonts w:ascii="Times New Roman" w:eastAsia="Times New Roman" w:hAnsi="Times New Roman" w:cs="Times New Roman"/>
          <w:sz w:val="24"/>
          <w:szCs w:val="24"/>
        </w:rPr>
        <w:t>В 3 классе систематическое формирование выразительного чтения начинается с перехода на чтение целыми словами. 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  Большое внимание на уроках чтения в 3 классе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в процессе упражнений в воспроизведении прочитанного.</w:t>
      </w:r>
    </w:p>
    <w:p w:rsidR="00FF7DF5" w:rsidRPr="005218B3" w:rsidRDefault="00414B9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bookmarkStart w:id="5" w:name="_heading=h.3znysh7" w:colFirst="0" w:colLast="0"/>
      <w:bookmarkEnd w:id="5"/>
      <w:r w:rsidRPr="005218B3">
        <w:rPr>
          <w:rFonts w:ascii="Times New Roman" w:eastAsia="Times New Roman" w:hAnsi="Times New Roman" w:cs="Times New Roman"/>
          <w:color w:val="1A1A1A"/>
          <w:sz w:val="24"/>
          <w:szCs w:val="24"/>
        </w:rPr>
        <w:t>В процессе обучения целесообразно использовать следующие методы и приемы:</w:t>
      </w:r>
    </w:p>
    <w:p w:rsidR="00FF7DF5" w:rsidRPr="005218B3" w:rsidRDefault="00414B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1A1A1A"/>
          <w:sz w:val="24"/>
          <w:szCs w:val="24"/>
        </w:rPr>
        <w:t>словесный метод (рассказ, объяснение, разъяснение беседа, работа с учебником);</w:t>
      </w:r>
    </w:p>
    <w:p w:rsidR="00FF7DF5" w:rsidRPr="005218B3" w:rsidRDefault="00414B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1A1A1A"/>
          <w:sz w:val="24"/>
          <w:szCs w:val="24"/>
        </w:rPr>
        <w:t>наглядный метод (метод иллюстраций, метод демонстраций);</w:t>
      </w:r>
    </w:p>
    <w:p w:rsidR="00FF7DF5" w:rsidRPr="005218B3" w:rsidRDefault="00414B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1A1A1A"/>
          <w:sz w:val="24"/>
          <w:szCs w:val="24"/>
        </w:rPr>
        <w:t>практический метод (упражнения, практическая работа, пересказ, выборочное чтение);</w:t>
      </w:r>
    </w:p>
    <w:p w:rsidR="00FF7DF5" w:rsidRPr="005218B3" w:rsidRDefault="00414B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1A1A1A"/>
          <w:sz w:val="24"/>
          <w:szCs w:val="24"/>
        </w:rPr>
        <w:t>репродуктивный метод (работа по алгоритму).</w:t>
      </w:r>
    </w:p>
    <w:p w:rsidR="00FF7DF5" w:rsidRPr="005218B3" w:rsidRDefault="00414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18B3">
        <w:rPr>
          <w:sz w:val="24"/>
          <w:szCs w:val="24"/>
        </w:rPr>
        <w:br w:type="page"/>
      </w:r>
    </w:p>
    <w:p w:rsidR="00FF7DF5" w:rsidRPr="005218B3" w:rsidRDefault="00414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Содержание разделов</w:t>
      </w:r>
    </w:p>
    <w:tbl>
      <w:tblPr>
        <w:tblStyle w:val="af6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5"/>
        <w:gridCol w:w="5047"/>
        <w:gridCol w:w="1954"/>
        <w:gridCol w:w="1719"/>
      </w:tblGrid>
      <w:tr w:rsidR="00FF7DF5" w:rsidRPr="005218B3">
        <w:trPr>
          <w:trHeight w:val="413"/>
          <w:jc w:val="center"/>
        </w:trPr>
        <w:tc>
          <w:tcPr>
            <w:tcW w:w="625" w:type="dxa"/>
            <w:vAlign w:val="center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7" w:type="dxa"/>
            <w:vAlign w:val="center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19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FF7DF5" w:rsidRPr="005218B3">
        <w:trPr>
          <w:trHeight w:val="270"/>
          <w:jc w:val="center"/>
        </w:trPr>
        <w:tc>
          <w:tcPr>
            <w:tcW w:w="625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школа!</w:t>
            </w:r>
          </w:p>
        </w:tc>
        <w:tc>
          <w:tcPr>
            <w:tcW w:w="1954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9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:rsidRPr="005218B3">
        <w:trPr>
          <w:trHeight w:val="270"/>
          <w:jc w:val="center"/>
        </w:trPr>
        <w:tc>
          <w:tcPr>
            <w:tcW w:w="625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наступила.</w:t>
            </w:r>
          </w:p>
        </w:tc>
        <w:tc>
          <w:tcPr>
            <w:tcW w:w="1954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:rsidRPr="005218B3">
        <w:trPr>
          <w:trHeight w:val="270"/>
          <w:jc w:val="center"/>
        </w:trPr>
        <w:tc>
          <w:tcPr>
            <w:tcW w:w="625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трудиться.</w:t>
            </w:r>
          </w:p>
        </w:tc>
        <w:tc>
          <w:tcPr>
            <w:tcW w:w="1954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:rsidRPr="005218B3">
        <w:trPr>
          <w:trHeight w:val="270"/>
          <w:jc w:val="center"/>
        </w:trPr>
        <w:tc>
          <w:tcPr>
            <w:tcW w:w="625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Ребятам о </w:t>
            </w:r>
            <w:proofErr w:type="gramStart"/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зверятах</w:t>
            </w:r>
            <w:proofErr w:type="gramEnd"/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9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:rsidRPr="005218B3">
        <w:trPr>
          <w:trHeight w:val="270"/>
          <w:jc w:val="center"/>
        </w:trPr>
        <w:tc>
          <w:tcPr>
            <w:tcW w:w="625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Чудесный мир сказок.</w:t>
            </w:r>
          </w:p>
        </w:tc>
        <w:tc>
          <w:tcPr>
            <w:tcW w:w="1954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:rsidRPr="005218B3">
        <w:trPr>
          <w:trHeight w:val="270"/>
          <w:jc w:val="center"/>
        </w:trPr>
        <w:tc>
          <w:tcPr>
            <w:tcW w:w="625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Зимушка, зима.</w:t>
            </w:r>
          </w:p>
        </w:tc>
        <w:tc>
          <w:tcPr>
            <w:tcW w:w="1954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9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:rsidRPr="005218B3">
        <w:trPr>
          <w:trHeight w:val="270"/>
          <w:jc w:val="center"/>
        </w:trPr>
        <w:tc>
          <w:tcPr>
            <w:tcW w:w="625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«Так нельзя, а так можно».</w:t>
            </w:r>
          </w:p>
        </w:tc>
        <w:tc>
          <w:tcPr>
            <w:tcW w:w="1954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:rsidRPr="005218B3">
        <w:trPr>
          <w:trHeight w:val="285"/>
          <w:jc w:val="center"/>
        </w:trPr>
        <w:tc>
          <w:tcPr>
            <w:tcW w:w="625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47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в окно стучится.</w:t>
            </w:r>
          </w:p>
        </w:tc>
        <w:tc>
          <w:tcPr>
            <w:tcW w:w="1954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9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:rsidRPr="005218B3">
        <w:trPr>
          <w:trHeight w:val="285"/>
          <w:jc w:val="center"/>
        </w:trPr>
        <w:tc>
          <w:tcPr>
            <w:tcW w:w="625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истории.</w:t>
            </w:r>
          </w:p>
        </w:tc>
        <w:tc>
          <w:tcPr>
            <w:tcW w:w="1954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:rsidRPr="005218B3">
        <w:trPr>
          <w:trHeight w:val="285"/>
          <w:jc w:val="center"/>
        </w:trPr>
        <w:tc>
          <w:tcPr>
            <w:tcW w:w="625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любимая.</w:t>
            </w:r>
          </w:p>
        </w:tc>
        <w:tc>
          <w:tcPr>
            <w:tcW w:w="1954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:rsidRPr="005218B3">
        <w:trPr>
          <w:trHeight w:val="285"/>
          <w:jc w:val="center"/>
        </w:trPr>
        <w:tc>
          <w:tcPr>
            <w:tcW w:w="625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лето!</w:t>
            </w:r>
          </w:p>
        </w:tc>
        <w:tc>
          <w:tcPr>
            <w:tcW w:w="1954" w:type="dxa"/>
          </w:tcPr>
          <w:p w:rsidR="00FF7DF5" w:rsidRPr="005218B3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:rsidRPr="005218B3">
        <w:trPr>
          <w:trHeight w:val="285"/>
          <w:jc w:val="center"/>
        </w:trPr>
        <w:tc>
          <w:tcPr>
            <w:tcW w:w="5672" w:type="dxa"/>
            <w:gridSpan w:val="2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:rsidR="00FF7DF5" w:rsidRPr="005218B3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19" w:type="dxa"/>
          </w:tcPr>
          <w:p w:rsidR="00FF7DF5" w:rsidRPr="005218B3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:rsidR="00FF7DF5" w:rsidRDefault="00FF7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40B" w:rsidRDefault="003C240B" w:rsidP="003C240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C240B" w:rsidRPr="005218B3" w:rsidRDefault="003C240B" w:rsidP="003C240B">
      <w:pPr>
        <w:pStyle w:val="2"/>
        <w:numPr>
          <w:ilvl w:val="0"/>
          <w:numId w:val="19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44139344"/>
      <w:bookmarkStart w:id="7" w:name="_Hlk138962750"/>
      <w:bookmarkStart w:id="8" w:name="_Hlk138961499"/>
      <w:bookmarkStart w:id="9" w:name="_Hlk138967155"/>
      <w:r w:rsidRPr="005218B3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ПЛАНИРУЕМЫЕ РЕЗУЛЬТАТЫ</w:t>
      </w:r>
      <w:bookmarkEnd w:id="6"/>
    </w:p>
    <w:p w:rsidR="003C240B" w:rsidRPr="005218B3" w:rsidRDefault="003C240B" w:rsidP="003C240B">
      <w:pPr>
        <w:pStyle w:val="a4"/>
        <w:spacing w:before="240" w:after="0" w:line="36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Hlk138962780"/>
      <w:bookmarkEnd w:id="7"/>
      <w:r w:rsidRPr="005218B3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8"/>
    <w:bookmarkEnd w:id="10"/>
    <w:p w:rsidR="003C240B" w:rsidRPr="005218B3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B3">
        <w:rPr>
          <w:rFonts w:ascii="Times New Roman" w:hAnsi="Times New Roman" w:cs="Times New Roman"/>
          <w:sz w:val="24"/>
          <w:szCs w:val="24"/>
        </w:rPr>
        <w:t>проявление эмоционального отклика на произведения литературы;</w:t>
      </w:r>
    </w:p>
    <w:p w:rsidR="003C240B" w:rsidRPr="005218B3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B3">
        <w:rPr>
          <w:rFonts w:ascii="Times New Roman" w:hAnsi="Times New Roman" w:cs="Times New Roman"/>
          <w:sz w:val="24"/>
          <w:szCs w:val="24"/>
        </w:rPr>
        <w:t>способность давать элементарную нравственную оценку своим и чужим поступкам;</w:t>
      </w:r>
    </w:p>
    <w:p w:rsidR="003C240B" w:rsidRPr="005218B3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B3">
        <w:rPr>
          <w:rFonts w:ascii="Times New Roman" w:hAnsi="Times New Roman" w:cs="Times New Roman"/>
          <w:sz w:val="24"/>
          <w:szCs w:val="24"/>
        </w:rPr>
        <w:t xml:space="preserve">способность поддерживать коммуникацию </w:t>
      </w:r>
      <w:proofErr w:type="gramStart"/>
      <w:r w:rsidRPr="005218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218B3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3C240B" w:rsidRPr="005218B3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B3">
        <w:rPr>
          <w:rFonts w:ascii="Times New Roman" w:hAnsi="Times New Roman" w:cs="Times New Roman"/>
          <w:sz w:val="24"/>
          <w:szCs w:val="24"/>
        </w:rPr>
        <w:t>способность обращаться за помощью;</w:t>
      </w:r>
    </w:p>
    <w:p w:rsidR="003C240B" w:rsidRPr="005218B3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B3">
        <w:rPr>
          <w:rFonts w:ascii="Times New Roman" w:hAnsi="Times New Roman" w:cs="Times New Roman"/>
          <w:sz w:val="24"/>
          <w:szCs w:val="24"/>
        </w:rPr>
        <w:t>владение разнообразными средствами коммуникации;</w:t>
      </w:r>
    </w:p>
    <w:p w:rsidR="003C240B" w:rsidRPr="005218B3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B3">
        <w:rPr>
          <w:rFonts w:ascii="Times New Roman" w:hAnsi="Times New Roman" w:cs="Times New Roman"/>
          <w:sz w:val="24"/>
          <w:szCs w:val="24"/>
        </w:rP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</w:p>
    <w:p w:rsidR="003C240B" w:rsidRPr="005218B3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heading=h.j3mwg62m1mx2" w:colFirst="0" w:colLast="0"/>
      <w:bookmarkEnd w:id="11"/>
      <w:r w:rsidRPr="005218B3">
        <w:rPr>
          <w:rFonts w:ascii="Times New Roman" w:hAnsi="Times New Roman" w:cs="Times New Roman"/>
          <w:sz w:val="24"/>
          <w:szCs w:val="24"/>
        </w:rPr>
        <w:t>уважительное и бережное отношение к людям труда и их деятельности.</w:t>
      </w:r>
    </w:p>
    <w:p w:rsidR="003C240B" w:rsidRPr="005218B3" w:rsidRDefault="003C240B" w:rsidP="003C240B">
      <w:pPr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12" w:name="_Hlk138961830"/>
      <w:r w:rsidRPr="005218B3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12"/>
    <w:p w:rsidR="003C240B" w:rsidRPr="005218B3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5218B3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</w:t>
      </w:r>
      <w:r w:rsidRPr="005218B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</w:t>
      </w:r>
    </w:p>
    <w:p w:rsidR="003C240B" w:rsidRPr="005218B3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читать текст по слогам с постепенным переходом к правильному чтению целым словом   двух- и трёхсложных слов;</w:t>
      </w:r>
    </w:p>
    <w:p w:rsidR="003C240B" w:rsidRPr="005218B3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 по фактическому содержанию прочитанного текста;</w:t>
      </w:r>
    </w:p>
    <w:p w:rsidR="003C240B" w:rsidRPr="005218B3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главных действующих лиц прочитанного произведения;</w:t>
      </w:r>
    </w:p>
    <w:p w:rsidR="003C240B" w:rsidRPr="005218B3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иллюстрацию с отрывком определённого прочитанного и разобранного текста;</w:t>
      </w:r>
    </w:p>
    <w:p w:rsidR="003C240B" w:rsidRPr="005218B3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текст или его часть с опорой на картинный план или вопросы;</w:t>
      </w:r>
    </w:p>
    <w:p w:rsidR="003C240B" w:rsidRPr="005218B3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особенности интонации, соответствующей характеру и поступкам героев (после предварительного разбора);</w:t>
      </w:r>
    </w:p>
    <w:p w:rsidR="003C240B" w:rsidRPr="005218B3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наизусть 3-5 стихотворений.</w:t>
      </w:r>
    </w:p>
    <w:p w:rsidR="003C240B" w:rsidRPr="005218B3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5218B3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</w:t>
      </w:r>
      <w:r w:rsidRPr="005218B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</w:t>
      </w:r>
    </w:p>
    <w:p w:rsidR="003C240B" w:rsidRPr="005218B3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читать вслух целыми словами;</w:t>
      </w:r>
    </w:p>
    <w:p w:rsidR="003C240B" w:rsidRPr="005218B3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выразительно читать наизусть 5-7 стихотворений; </w:t>
      </w:r>
    </w:p>
    <w:p w:rsidR="003C240B" w:rsidRPr="005218B3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элементарную оценку поступкам героев и событий;</w:t>
      </w:r>
    </w:p>
    <w:p w:rsidR="003C240B" w:rsidRPr="005218B3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текст по ролям с использованием некоторых средств устной выразительности (после предварительного разбора).</w:t>
      </w:r>
    </w:p>
    <w:p w:rsidR="005218B3" w:rsidRDefault="005218B3" w:rsidP="003C240B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13" w:name="_Hlk138961962"/>
    </w:p>
    <w:p w:rsidR="005218B3" w:rsidRDefault="005218B3" w:rsidP="003C240B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C240B" w:rsidRPr="005218B3" w:rsidRDefault="003C240B" w:rsidP="003C240B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8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Система оценки достижений</w:t>
      </w:r>
    </w:p>
    <w:bookmarkEnd w:id="13"/>
    <w:p w:rsidR="003C240B" w:rsidRPr="005218B3" w:rsidRDefault="003C240B" w:rsidP="003C240B">
      <w:pPr>
        <w:spacing w:before="24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218B3">
        <w:rPr>
          <w:rFonts w:ascii="Times New Roman" w:hAnsi="Times New Roman" w:cs="Times New Roman"/>
          <w:sz w:val="24"/>
          <w:szCs w:val="24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3C240B" w:rsidRPr="005218B3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B3">
        <w:rPr>
          <w:rFonts w:ascii="Times New Roman" w:hAnsi="Times New Roman" w:cs="Times New Roman"/>
          <w:sz w:val="24"/>
          <w:szCs w:val="24"/>
        </w:rPr>
        <w:t>0 баллов - нет фиксируемой динамики;</w:t>
      </w:r>
    </w:p>
    <w:p w:rsidR="003C240B" w:rsidRPr="005218B3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B3">
        <w:rPr>
          <w:rFonts w:ascii="Times New Roman" w:hAnsi="Times New Roman" w:cs="Times New Roman"/>
          <w:sz w:val="24"/>
          <w:szCs w:val="24"/>
        </w:rPr>
        <w:t>1 балл - минимальная динамика;</w:t>
      </w:r>
    </w:p>
    <w:p w:rsidR="003C240B" w:rsidRPr="005218B3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B3">
        <w:rPr>
          <w:rFonts w:ascii="Times New Roman" w:hAnsi="Times New Roman" w:cs="Times New Roman"/>
          <w:sz w:val="24"/>
          <w:szCs w:val="24"/>
        </w:rPr>
        <w:t>2 балла - удовлетворительная динамика;</w:t>
      </w:r>
    </w:p>
    <w:p w:rsidR="003C240B" w:rsidRPr="005218B3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heading=h.o9mugzts3vuv" w:colFirst="0" w:colLast="0"/>
      <w:bookmarkEnd w:id="14"/>
      <w:r w:rsidRPr="005218B3">
        <w:rPr>
          <w:rFonts w:ascii="Times New Roman" w:hAnsi="Times New Roman" w:cs="Times New Roman"/>
          <w:sz w:val="24"/>
          <w:szCs w:val="24"/>
        </w:rPr>
        <w:t>3 балла - значительная динамика.</w:t>
      </w:r>
    </w:p>
    <w:p w:rsidR="003C240B" w:rsidRPr="005218B3" w:rsidRDefault="003C240B" w:rsidP="003C24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5" w:name="_heading=h.ha5t6xo5ig3n"/>
      <w:bookmarkStart w:id="16" w:name="_heading=h.30j0zll" w:colFirst="0" w:colLast="0"/>
      <w:bookmarkStart w:id="17" w:name="_heading=h.8zw77cgt5efh" w:colFirst="0" w:colLast="0"/>
      <w:bookmarkStart w:id="18" w:name="_heading=h.17dp8vu" w:colFirst="0" w:colLast="0"/>
      <w:bookmarkStart w:id="19" w:name="_heading=h.tyjcwt" w:colFirst="0" w:colLast="0"/>
      <w:bookmarkEnd w:id="9"/>
      <w:bookmarkEnd w:id="15"/>
      <w:bookmarkEnd w:id="16"/>
      <w:bookmarkEnd w:id="17"/>
      <w:bookmarkEnd w:id="18"/>
      <w:bookmarkEnd w:id="19"/>
      <w:r w:rsidRPr="005218B3">
        <w:rPr>
          <w:rFonts w:ascii="Times New Roman" w:eastAsia="Times New Roman" w:hAnsi="Times New Roman" w:cs="Times New Roman"/>
          <w:color w:val="000000"/>
          <w:sz w:val="24"/>
          <w:szCs w:val="24"/>
        </w:rPr>
        <w:t>В 3 классе текущий контроль по предмету «Чтение» осуществляется в форме устных ответов индивидуально или фронтально. При оценке устных ответов принимается во внимание:</w:t>
      </w:r>
    </w:p>
    <w:p w:rsidR="003C240B" w:rsidRPr="005218B3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текста, пересказ содержания произведения (полно, кратко, выборочно);</w:t>
      </w:r>
    </w:p>
    <w:p w:rsidR="003C240B" w:rsidRPr="005218B3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чтение наизусть или с листа;</w:t>
      </w:r>
    </w:p>
    <w:p w:rsidR="003C240B" w:rsidRPr="005218B3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тексте;</w:t>
      </w:r>
    </w:p>
    <w:p w:rsidR="003C240B" w:rsidRPr="005218B3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литературных произведений.  </w:t>
      </w:r>
    </w:p>
    <w:p w:rsidR="003C240B" w:rsidRPr="005218B3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B3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«5»</w:t>
      </w:r>
      <w:r w:rsidRPr="005218B3">
        <w:rPr>
          <w:rFonts w:ascii="Times New Roman" w:eastAsia="Times New Roman" w:hAnsi="Times New Roman" w:cs="Times New Roman"/>
          <w:sz w:val="24"/>
          <w:szCs w:val="24"/>
        </w:rPr>
        <w:t xml:space="preserve"> - ставится обучающемуся, если он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</w:t>
      </w:r>
      <w:proofErr w:type="gramStart"/>
      <w:r w:rsidRPr="005218B3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5218B3">
        <w:rPr>
          <w:rFonts w:ascii="Times New Roman" w:eastAsia="Times New Roman" w:hAnsi="Times New Roman" w:cs="Times New Roman"/>
          <w:sz w:val="24"/>
          <w:szCs w:val="24"/>
        </w:rPr>
        <w:t>ихотворения и читает его выразительно.</w:t>
      </w:r>
    </w:p>
    <w:p w:rsidR="003C240B" w:rsidRPr="005218B3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18B3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«4»</w:t>
      </w:r>
      <w:r w:rsidRPr="005218B3">
        <w:rPr>
          <w:rFonts w:ascii="Times New Roman" w:eastAsia="Times New Roman" w:hAnsi="Times New Roman" w:cs="Times New Roman"/>
          <w:sz w:val="24"/>
          <w:szCs w:val="24"/>
        </w:rPr>
        <w:t xml:space="preserve"> 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</w:t>
      </w:r>
      <w:proofErr w:type="gramEnd"/>
      <w:r w:rsidRPr="005218B3">
        <w:rPr>
          <w:rFonts w:ascii="Times New Roman" w:eastAsia="Times New Roman" w:hAnsi="Times New Roman" w:cs="Times New Roman"/>
          <w:sz w:val="24"/>
          <w:szCs w:val="24"/>
        </w:rPr>
        <w:t xml:space="preserve"> читает наизусть недостаточно выразительно. </w:t>
      </w:r>
    </w:p>
    <w:p w:rsidR="003C240B" w:rsidRPr="005218B3" w:rsidRDefault="003C240B" w:rsidP="003C24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eading=h.3dy6vkm" w:colFirst="0" w:colLast="0"/>
      <w:bookmarkEnd w:id="20"/>
      <w:r w:rsidRPr="005218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18B3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«3»</w:t>
      </w:r>
      <w:r w:rsidRPr="005218B3">
        <w:rPr>
          <w:rFonts w:ascii="Times New Roman" w:eastAsia="Times New Roman" w:hAnsi="Times New Roman" w:cs="Times New Roman"/>
          <w:sz w:val="24"/>
          <w:szCs w:val="24"/>
        </w:rPr>
        <w:t xml:space="preserve"> 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3C240B" w:rsidRPr="005218B3" w:rsidRDefault="003C240B" w:rsidP="003C24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eading=h.1t3h5sf" w:colFirst="0" w:colLast="0"/>
      <w:bookmarkEnd w:id="21"/>
      <w:r w:rsidRPr="005218B3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«2»</w:t>
      </w:r>
      <w:r w:rsidRPr="005218B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5218B3">
        <w:rPr>
          <w:rFonts w:ascii="Times New Roman" w:eastAsia="Times New Roman" w:hAnsi="Times New Roman" w:cs="Times New Roman"/>
          <w:sz w:val="24"/>
          <w:szCs w:val="24"/>
        </w:rPr>
        <w:t>не ставится.</w:t>
      </w:r>
    </w:p>
    <w:p w:rsidR="003C240B" w:rsidRPr="005218B3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40B" w:rsidRP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sz w:val="24"/>
          <w:szCs w:val="24"/>
        </w:rPr>
        <w:sectPr w:rsidR="003C240B" w:rsidRPr="003C240B">
          <w:footerReference w:type="default" r:id="rId10"/>
          <w:footerReference w:type="firs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FF7DF5" w:rsidRDefault="00414B9D" w:rsidP="003C240B">
      <w:pPr>
        <w:pStyle w:val="1"/>
        <w:numPr>
          <w:ilvl w:val="0"/>
          <w:numId w:val="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2s8eyo1" w:colFirst="0" w:colLast="0"/>
      <w:bookmarkStart w:id="23" w:name="_Toc144139345"/>
      <w:bookmarkEnd w:id="2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3"/>
    </w:p>
    <w:tbl>
      <w:tblPr>
        <w:tblStyle w:val="af7"/>
        <w:tblW w:w="15593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119"/>
        <w:gridCol w:w="3118"/>
        <w:gridCol w:w="1276"/>
        <w:gridCol w:w="1134"/>
      </w:tblGrid>
      <w:tr w:rsidR="00C22E28" w:rsidTr="00C22E28">
        <w:tc>
          <w:tcPr>
            <w:tcW w:w="709" w:type="dxa"/>
            <w:vMerge w:val="restart"/>
            <w:shd w:val="clear" w:color="auto" w:fill="auto"/>
            <w:vAlign w:val="center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94" w:right="-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4" w:right="-2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276" w:type="dxa"/>
          </w:tcPr>
          <w:p w:rsidR="00C22E28" w:rsidRDefault="00C22E28" w:rsidP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"/>
              </w:tabs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C22E28" w:rsidRDefault="00C22E28" w:rsidP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 факту</w:t>
            </w:r>
          </w:p>
        </w:tc>
      </w:tr>
      <w:tr w:rsidR="00C22E28" w:rsidTr="00C22E28">
        <w:tc>
          <w:tcPr>
            <w:tcW w:w="709" w:type="dxa"/>
            <w:vMerge/>
            <w:shd w:val="clear" w:color="auto" w:fill="auto"/>
            <w:vAlign w:val="center"/>
          </w:tcPr>
          <w:p w:rsidR="00C22E28" w:rsidRDefault="00C22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22E28" w:rsidRDefault="00C22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22E28" w:rsidRDefault="00C22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22E28" w:rsidRDefault="00C22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13183" w:type="dxa"/>
            <w:gridSpan w:val="6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четверть 32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школа! – 9 часов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Садовский.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«Сентябрь»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персонажей, изображённых на иллюстрации, с опорой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 Заучивают наизусть стихотворение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Воскобойникову.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«Веселая улица»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элементарная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 по содержанию. Называют главных героев, дают элементарную оценку их поступкам.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«Первое сентября»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Оценка настроения персонажей.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 по содержанию. Определяют настроение персонажей.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с опорой на личный опыт.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школе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текста.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настроение персонажей.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школе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Драгунскому.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«Завтра в школу»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 Пересказывают по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Отвечают на вопросы к тексту. Оценивают поступки героев.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иллюстрации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«Пятерки»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Составление подписи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о правилах поведения в школе.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Устно составляют подписи к картинкам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Отвечают на вопросы к тексту. Оценивают поступки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героев.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составляют подписи к картинкам.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09.09</w:t>
            </w:r>
          </w:p>
        </w:tc>
        <w:tc>
          <w:tcPr>
            <w:tcW w:w="1134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0071" w:rsidRDefault="00770071"/>
    <w:tbl>
      <w:tblPr>
        <w:tblStyle w:val="af7"/>
        <w:tblW w:w="15735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119"/>
        <w:gridCol w:w="3118"/>
        <w:gridCol w:w="1276"/>
        <w:gridCol w:w="1276"/>
      </w:tblGrid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Берестов.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 хочет в школу»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 к стихотворению 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по содержанию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две строчки стихотворения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текста.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Бирюков.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лучшим будет»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 текста.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 с помощью учителя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Составление простых предложений на основе личного опыта.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«Обида»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дают элементарную оценку их поступкам.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часть текста по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Отвечают на вопросы по содержанию.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определяющие внешний вид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Оценивают поступки героев. Пересказывают по вопросам учителя 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12.09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0071" w:rsidRDefault="00770071"/>
    <w:tbl>
      <w:tblPr>
        <w:tblStyle w:val="af7"/>
        <w:tblW w:w="15735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119"/>
        <w:gridCol w:w="3118"/>
        <w:gridCol w:w="1276"/>
        <w:gridCol w:w="1276"/>
      </w:tblGrid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Аксенова.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«Наша учительница».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школа!»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вопросам учителя.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текста.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«Здравствуй, школа!»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  с содержанием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иллюстрациям.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текста.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текст по иллюстрациям.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8"/>
        <w:tblW w:w="15735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119"/>
        <w:gridCol w:w="3118"/>
        <w:gridCol w:w="1276"/>
        <w:gridCol w:w="1276"/>
      </w:tblGrid>
      <w:tr w:rsidR="00C22E28" w:rsidTr="00C22E28">
        <w:tc>
          <w:tcPr>
            <w:tcW w:w="13183" w:type="dxa"/>
            <w:gridSpan w:val="6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наступила… - 12 часов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про осень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с использованием иллюстрации.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про осень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 по содержанию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Выразительно читают с интонацией, соответствующей знакам препинания. Составляют рассказ по картинке про осень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«Последний лист»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событий. Пересказывают по иллюстрациям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Пересказывают по вопросам учителя и иллюстрации.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Толстой.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«Осень. Обсыпается весь наш бедный сад…»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иллюстрации к стихотворению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по иллюстрациям.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Обводят осенние листья по трафарету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текста.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рисунок на тему осени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rPr>
          <w:trHeight w:val="1125"/>
        </w:trPr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«Сентябрь на дворе»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 по вопросам учителя 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помощью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 определяют главную мысль. Оценивают поступки героев. Пересказывают по вопросам.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признаки времени года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«Воробей»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личного опыта и содержания прочитанного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птиц с опорой на иллюстрации.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воробье на основе личного опыта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и перелётных птиц.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воробье.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rPr>
          <w:trHeight w:val="416"/>
        </w:trPr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«Лето на веревочке»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Пересказывают по вопросам учителя и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«Улетают, улетели…».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«Ворона и синица»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 с помощью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Объясняют образные выражения.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«За кормом для птиц» 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с опорой на личный опыт и прочитанный текст.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Выборочно читают для подтверждения ответа.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помощи птицам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октябре»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природными явлениями и действиями людей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природными явлениями и действиями людей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невидимка»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по содержанию текста.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подтверждения ответа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02.10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rPr>
          <w:trHeight w:val="1832"/>
        </w:trPr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 наступила»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иллюстрации.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и эмоционально оценивают настроение, вызванное прочтением стихотворения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об осеннем ветре».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«Доскажи словечко» (Осенние загадки).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«Осень наступила…»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с текстом.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нахождение на картинках отгадки.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«Осень наступила…»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с текстом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ищут отгадки на картинках.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Соотносят иллюстративный материал с текстом.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про осень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личного опыта и содержания прочитанного. Отгадывают загадки, показывают на картинках отгадки.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13183" w:type="dxa"/>
            <w:gridSpan w:val="6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Учимся трудиться – 13 часов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2E28" w:rsidTr="00C22E28">
        <w:trPr>
          <w:trHeight w:val="416"/>
        </w:trPr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«Все для всех»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с побудительной интонацией.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к иллюстрациям слова из стихотворения по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соблюдением знаком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слова из стихотворения. Выборочно читают для подтверждения ответа. Объясняют смысл пословиц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08.10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«Работа»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Пересказывают по вопросам учителя и иллюстрациям. Определяют характер главного героя по его поступкам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Орлов.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«Мои помощники»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про помощников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содержания стихотворения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«Бабушка и внучка»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Подбор к иллюстрациям отрывков из текста.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Подбирают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 отрывки из текста.  Пересказывают по картинному плану.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характер героя по его поступкам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«Повара»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Дружининой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«Сюрприз»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по содержанию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 Выборочно читают для подтверждения ответа. Объясняют название рассказа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«Маргаритка»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цветах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цветах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«Пуговица»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Выборочно читают для подтверждения ответа. Оценивают поступки героев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«Портниха»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стихотворения. Заучивают наизусть стихотворение.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«Пуговица»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11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Выборочно читают для подтверждения ответа.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главном герое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0071" w:rsidRDefault="00770071"/>
    <w:tbl>
      <w:tblPr>
        <w:tblStyle w:val="af8"/>
        <w:tblW w:w="15735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261"/>
        <w:gridCol w:w="2976"/>
        <w:gridCol w:w="1276"/>
        <w:gridCol w:w="1276"/>
      </w:tblGrid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«Как я помогал маме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мыть пол»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главных героев,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учителя.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оценке героев и событий по картинке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оставляют предложение к картинке</w:t>
            </w:r>
          </w:p>
        </w:tc>
        <w:tc>
          <w:tcPr>
            <w:tcW w:w="2976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учителя.</w:t>
            </w:r>
          </w:p>
          <w:p w:rsidR="00C22E28" w:rsidRPr="00C22E28" w:rsidRDefault="00C22E28" w:rsidP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435D5A">
        <w:tc>
          <w:tcPr>
            <w:tcW w:w="15735" w:type="dxa"/>
            <w:gridSpan w:val="8"/>
            <w:shd w:val="clear" w:color="auto" w:fill="auto"/>
          </w:tcPr>
          <w:p w:rsidR="00C22E28" w:rsidRPr="00C22E28" w:rsidRDefault="00C22E28" w:rsidP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 четверть 31 ч</w:t>
            </w: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Алешке учиться надоело»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диалога по ролям.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Пробуют читать диалог по ролям с помощью учителя</w:t>
            </w:r>
          </w:p>
        </w:tc>
        <w:tc>
          <w:tcPr>
            <w:tcW w:w="2976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Пересказывают по вопросам учителя.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диалог по ролям с соответствующей интонацией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Стихотворение «Чем пахнут ремесла».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«Учимся трудиться»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названием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близких по теме.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«Учимся трудиться»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прочитанные произведения.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произведениями с помощью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2976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названия профессий, объясняют смысл образного выражения.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названием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произведения, близкие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06.11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13183" w:type="dxa"/>
            <w:gridSpan w:val="6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Ребятам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зверятах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15 часов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«Лисята»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названий диких и домашних животных.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домашних   и диких животных по иллюстрациям.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2976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домашних и диких животных.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иллюстрациям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«Лисица и еж».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«Заяц»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животных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 по трафарету</w:t>
            </w:r>
          </w:p>
        </w:tc>
        <w:tc>
          <w:tcPr>
            <w:tcW w:w="2976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7DF5" w:rsidRDefault="00414B9D">
      <w:r>
        <w:br w:type="page"/>
      </w:r>
    </w:p>
    <w:tbl>
      <w:tblPr>
        <w:tblStyle w:val="af9"/>
        <w:tblW w:w="15735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261"/>
        <w:gridCol w:w="3118"/>
        <w:gridCol w:w="1276"/>
        <w:gridCol w:w="1134"/>
      </w:tblGrid>
      <w:tr w:rsidR="00C22E28" w:rsidTr="00C22E28">
        <w:trPr>
          <w:trHeight w:val="2541"/>
        </w:trPr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Пришвину.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еже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еже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Выборочно читают для подтверждения ответа. Составляют рассказ о еже. Пересказывают по картинкам и вопросам учителя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rPr>
          <w:trHeight w:val="3400"/>
        </w:trPr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«Материнская забота»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Выборочно читают для подтверждения ответа.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название рассказа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Снегиреву.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«Белек»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и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 и оценивают их поступки. Пересказывают по вопросам учителя и картинкам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0071" w:rsidRDefault="00770071">
      <w:r>
        <w:br w:type="page"/>
      </w:r>
    </w:p>
    <w:tbl>
      <w:tblPr>
        <w:tblStyle w:val="af9"/>
        <w:tblW w:w="1587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261"/>
        <w:gridCol w:w="3118"/>
        <w:gridCol w:w="1276"/>
        <w:gridCol w:w="1276"/>
      </w:tblGrid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Приходько.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по картинке.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вопросы. Заучивают наизусть стихотворение.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на основе собственного опыта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«Галка»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причинно-следственных связей между событиями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Составляют рассказ по картинке.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устанавливают причинно-следственные связи между событиями рассказа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Гаранжину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«Куриный воспитанник»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Объясняют название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вопросам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0071" w:rsidRDefault="00770071">
      <w:r>
        <w:br w:type="page"/>
      </w:r>
    </w:p>
    <w:tbl>
      <w:tblPr>
        <w:tblStyle w:val="af9"/>
        <w:tblW w:w="1587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261"/>
        <w:gridCol w:w="3118"/>
        <w:gridCol w:w="1276"/>
        <w:gridCol w:w="1276"/>
      </w:tblGrid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Тарловскому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«Добрый волк»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Пересказывают по вопросам учителя и картинке. Выборочно читают для подтверждения ответа. Пересказывают сказку с использованием иллюстраций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«Живая шляпа»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иллюстрациям.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интонацией. Пересказывают с использованием иллюстраций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Вершинину.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«Смешинка»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побудительной интонацией. Определяют главную мысль. Отвечают на вопросы.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E34" w:rsidRDefault="00C91E34"/>
    <w:tbl>
      <w:tblPr>
        <w:tblStyle w:val="af9"/>
        <w:tblW w:w="1587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261"/>
        <w:gridCol w:w="3118"/>
        <w:gridCol w:w="1276"/>
        <w:gridCol w:w="1276"/>
      </w:tblGrid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Павловой.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«Котята»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сказку по картинкам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«Кошкин щенок»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«Сердитый дог Буль»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Читают по ролям с соответствующей интонацией. Пересказывают по картинкам 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«Ребятам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зверятах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одинаковых по теме.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произведений.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о животных.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«Ребятам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зверятах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 произведений.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животных.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 произведений.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 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13325" w:type="dxa"/>
            <w:gridSpan w:val="6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Чудесный мир сказок -10 часов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журавль»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соответствующие характеру героя.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картинкам.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передавая голосом интонацию, соответствующую характеру героя.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Оценивают поступки героев.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Объясняют нравственный смысл сказки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«Храбрый баран»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сказки по серии сюжетных картинок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с опорой на иллюстрации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передавая голосом интонацию, соответствующую характеру героя.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Выборочно читают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Пересказывают по иллюстрациям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тетерев»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 и по ролям.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передавая голосом интонацию, соответствующую характеру героя.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Выборочно читают по ролям. Оценивают поступки героев. Пересказывают по вопросам учителя 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«Овечка и волк»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  с соответствующей интонацией,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соответствующей характеру героя.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Читают по ролям, передавая голосом соответствующую интонацию.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Выборочно читают по вопросам учителя и картинке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Башкирская народная сказка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 и пчелы»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учителя.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Выборочно читают для подтверждения ответа. Определяют нравственный смысл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иллюстрациям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Таджикская народная сказка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«Тигр и лиса»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характера главных героев по их поступкам.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 Пересказывают по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с соответствующей интонацией. Определяют главную мысль. Оценивают поступки героев. Выборочно читают для подтверждения ответа. Пересказывают по вопросам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Французская народная сказка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куропатка»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Читают по ролям с соответствующей интонацией. Выборочно читают для подтверждения ответа. Пересказывают по серии сюжетных картинок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Абхазская народная сказка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«Куцый хвост»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эмоциональной оценки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Выборочно читают с соответствующей интонацией. Пересказывают по серии сюжетных картинок.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нравственную оценку смысла сказки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народная сказка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«Глупый котенок»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 и картинке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Выборочно читают для подтверждения ответа. Устанавливают причинно-следственные связи между событиями.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названия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иллюстрациям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«Чудесный мир сказок»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сказок, одинаковых по теме.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суждений о прочитанных сказках.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любимых сказок.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«Чудесный мир сказок»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теме,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любимые сказки.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название сказки по пословице.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любимые сказки.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сказки по иллюстрациям.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13325" w:type="dxa"/>
            <w:gridSpan w:val="6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Зимушка-зима - 20 часов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«Ой ты, зимушка-зима!»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на основе содержания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с побудительной интонацией. Отвечают на вопросы учителя по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зиму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рисунок по содержанию стихотворения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«Заяц, Косач, Медведь и Дед Мороз»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соответствующей интонацией. Выборочно читают для подтверждения ответа.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серии сюжетных картинок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Садовский.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картинкам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елку наряжали»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серии сюжетных картинок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Попов.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новогоднюю</w:t>
            </w:r>
            <w:proofErr w:type="gramEnd"/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ночь»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435D5A">
        <w:tc>
          <w:tcPr>
            <w:tcW w:w="14601" w:type="dxa"/>
            <w:gridSpan w:val="7"/>
            <w:shd w:val="clear" w:color="auto" w:fill="auto"/>
          </w:tcPr>
          <w:p w:rsidR="00C22E28" w:rsidRPr="00C22E28" w:rsidRDefault="00C22E28" w:rsidP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четверть 40 ч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Усачеву.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«Как Дед Мороз сделал себе помощников»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на основе содержания текста.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 Пересказывают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Выборочно читают по ролям с соответствующей интонацией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серии сюжетных картинок.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на основе содержания текста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«Такой вот герой»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эмоциональной оценки поведения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сюжетных картинок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ролям. Пересказывают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 учителя по серии сюжетных картинок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образных выражений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выражений, подбирают синонимы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Суворова.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теме стихотворения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 стихотворения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«У Ники новые лыжи»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вопросам. Составляют рассуждения на основе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личного опыта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Шевчук.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 прогулки»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жанр стихотворения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E34" w:rsidRDefault="00C91E34"/>
    <w:tbl>
      <w:tblPr>
        <w:tblStyle w:val="af9"/>
        <w:tblW w:w="1587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261"/>
        <w:gridCol w:w="3118"/>
        <w:gridCol w:w="1276"/>
        <w:gridCol w:w="1276"/>
      </w:tblGrid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Быковой.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«Неудачная находка»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слова из текста.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картинке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героев, оценивают их поступки. Читают по ролям с соответствующей интонацией. Составляют рассказ по картинке.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«Детство»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аучивают наизусть часть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 Заучивают наизусть стихотворение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за зверь?»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иллюстрации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E34" w:rsidRDefault="00C91E34"/>
    <w:tbl>
      <w:tblPr>
        <w:tblStyle w:val="af9"/>
        <w:tblW w:w="1587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261"/>
        <w:gridCol w:w="3118"/>
        <w:gridCol w:w="1276"/>
        <w:gridCol w:w="1276"/>
      </w:tblGrid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 стучать – все спят!»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отрывком из текста, составляют предложения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Читают по ролям с соответствующей интонацией. Выборочно читают для подтверждения ответа. Составляют рассказ по картинке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«Зайка»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 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вопросы. Выборочно читают для подтверждения ответа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«Еловая каша»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Оценивают главных героев.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Александрова.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«Снежок»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Заучивание наизусть стихотворения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«Коллективная печка»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названия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Аникин. «Доскажи словечко» (зимние загадки).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Обобщающий урок по разделу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«Зимушка-зима»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признаков зимы в лесу и в городе.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и содержания загадок.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Объяснение смысла пословиц.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«Зимушка-зима»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признаки зимы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отгадки к картинкам.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признаки зимы.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отгадками.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05.02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13325" w:type="dxa"/>
            <w:gridSpan w:val="6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Так нельзя, а так можно – 12 часов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Ягафаровой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«Снегирь и Синичка»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поступками героев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 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серии сюжетных картинок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 Пересказывают по серии сюжетных картинок.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поступками героев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«Птица-синица»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Выборочно читают для подтверждения ответа. Оценивают поступки героев. Пересказывают по вопросам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«Дельный совет»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основе содержания прочитанного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с побудительной интонацией. Отвечают на вопросы учителя по содержанию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название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образных выражений и названия стихотворения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a"/>
        <w:tblW w:w="1587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261"/>
        <w:gridCol w:w="3118"/>
        <w:gridCol w:w="1276"/>
        <w:gridCol w:w="1276"/>
      </w:tblGrid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Толстому.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«Косточка»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учителя.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Георгиеву.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«Праздничный стол»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из текста к иллюстрации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 игрой»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«Бревно»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картинкам отрывков из текста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  Отвечают на вопросы. Выборочно читают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картинкам отрывки из текста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Артемка котенка спас»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Отвечают на вопросы учителя с опорой на иллюстрации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оставляют предложения к картинкам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Выборочно читают для подтверждения ответа.  Составляют рассказ по картинке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Осеевой.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«Подвиг»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героев, нравственная оценка их поступков.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вопросам учителя и картинкам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  по вопросам учителя и картинкам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Называют главных героев, дают их поступкам нравственную оценку.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картинкам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Демьянов.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«Девочка-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копуша»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по содержанию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</w:t>
            </w:r>
            <w:proofErr w:type="gramEnd"/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образное выражение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 Называют главных героев.  Выборочно читают.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серии сюжетных картинок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E34" w:rsidRDefault="00C91E34"/>
    <w:tbl>
      <w:tblPr>
        <w:tblStyle w:val="afa"/>
        <w:tblW w:w="1587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261"/>
        <w:gridCol w:w="3118"/>
        <w:gridCol w:w="1276"/>
        <w:gridCol w:w="1276"/>
      </w:tblGrid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«Так нельзя, а так можно»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иллюстрации с прочитанными произведениями.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«Так нельзя, а так можно»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произведениями. Пересказывают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  Соотносят иллюстрации с прочитанными произведениями. Пересказывают по вопросам и иллюстрациям.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13325" w:type="dxa"/>
            <w:gridSpan w:val="6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Весна в окно стучится – 19 часов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 недаром злится»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стихотворения наизусть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с побудительной интонацией.  Отвечают на вопросы учителя с опорой на иллюстрацию.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часть стихотворения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побудительной интонацией. 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образного выражения.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«Весенняя песня»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 Оценивают поступки героев. Выборочно читаю для подтверждения ответа. Пересказывают по вопросам учителя и картинке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песня «Веснянка»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строки стихотворения о солнце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 строки стихотворения о признаках весны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«Сосулька»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«Выгляни, солнышко»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 по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«Мамин портрет»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рисунку предложение из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Выборочно читают для подтверждения ответа.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рисунку.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картинке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«Разноцветный подарок»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поступками героев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учителя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  <w:tc>
          <w:tcPr>
            <w:tcW w:w="1276" w:type="dxa"/>
          </w:tcPr>
          <w:p w:rsidR="00C22E28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«Тихо-тихо»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Выборочно читаю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подтверждения ответа.</w:t>
            </w:r>
            <w:r w:rsidR="0041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итают по ролям с соответствующей интонацией</w:t>
            </w:r>
          </w:p>
        </w:tc>
        <w:tc>
          <w:tcPr>
            <w:tcW w:w="1276" w:type="dxa"/>
          </w:tcPr>
          <w:p w:rsidR="00C22E28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12.03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«Лицом к весне»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весны с опорой на иллюстрацию. Отвечают на вопросы учителя по содержанию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 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весне с опорой на иллюстрацию и личный опыт</w:t>
            </w:r>
          </w:p>
        </w:tc>
        <w:tc>
          <w:tcPr>
            <w:tcW w:w="1276" w:type="dxa"/>
          </w:tcPr>
          <w:p w:rsidR="00C22E28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«Ледоход»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ледоходе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ледоходе</w:t>
            </w:r>
          </w:p>
        </w:tc>
        <w:tc>
          <w:tcPr>
            <w:tcW w:w="1276" w:type="dxa"/>
          </w:tcPr>
          <w:p w:rsidR="00C22E28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«Сон медвежонка»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 Выборочно читают для подтверждения ответа. Пересказывают по вопросам учителя</w:t>
            </w:r>
          </w:p>
        </w:tc>
        <w:tc>
          <w:tcPr>
            <w:tcW w:w="1276" w:type="dxa"/>
          </w:tcPr>
          <w:p w:rsidR="00C22E28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C22E28">
        <w:tc>
          <w:tcPr>
            <w:tcW w:w="709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85" w:type="dxa"/>
            <w:shd w:val="clear" w:color="auto" w:fill="auto"/>
          </w:tcPr>
          <w:p w:rsidR="00414B9D" w:rsidRDefault="00414B9D" w:rsidP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B9D" w:rsidRDefault="00414B9D" w:rsidP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«Медведь</w:t>
            </w:r>
          </w:p>
          <w:p w:rsidR="00414B9D" w:rsidRDefault="00414B9D" w:rsidP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проснулся»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 w:rsidP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:rsidR="00414B9D" w:rsidRDefault="00414B9D" w:rsidP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414B9D" w:rsidRDefault="00414B9D" w:rsidP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стихотворения.</w:t>
            </w:r>
          </w:p>
          <w:p w:rsidR="00414B9D" w:rsidRDefault="00414B9D" w:rsidP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 w:rsidP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побудительной интонацией.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 по содержанию.</w:t>
            </w:r>
          </w:p>
          <w:p w:rsidR="00414B9D" w:rsidRDefault="00414B9D" w:rsidP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жанр стихотворения.</w:t>
            </w:r>
          </w:p>
          <w:p w:rsidR="00414B9D" w:rsidRDefault="00414B9D" w:rsidP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стихотворения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35D5A">
        <w:tc>
          <w:tcPr>
            <w:tcW w:w="14601" w:type="dxa"/>
            <w:gridSpan w:val="7"/>
            <w:shd w:val="clear" w:color="auto" w:fill="auto"/>
          </w:tcPr>
          <w:p w:rsidR="00414B9D" w:rsidRPr="00414B9D" w:rsidRDefault="00414B9D" w:rsidP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 четверть 31ч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E28" w:rsidTr="00C22E28">
        <w:tc>
          <w:tcPr>
            <w:tcW w:w="709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85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«Заяц на дереве»</w:t>
            </w:r>
          </w:p>
        </w:tc>
        <w:tc>
          <w:tcPr>
            <w:tcW w:w="850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серии сюжетных картинок</w:t>
            </w:r>
          </w:p>
        </w:tc>
        <w:tc>
          <w:tcPr>
            <w:tcW w:w="3261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</w:t>
            </w:r>
          </w:p>
        </w:tc>
        <w:tc>
          <w:tcPr>
            <w:tcW w:w="3118" w:type="dxa"/>
            <w:shd w:val="clear" w:color="auto" w:fill="auto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Называют главных героев. Отвечают на вопросы по содержанию.</w:t>
            </w:r>
          </w:p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серии сюжетных картинок</w:t>
            </w:r>
          </w:p>
        </w:tc>
        <w:tc>
          <w:tcPr>
            <w:tcW w:w="1276" w:type="dxa"/>
          </w:tcPr>
          <w:p w:rsidR="00C22E28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1276" w:type="dxa"/>
          </w:tcPr>
          <w:p w:rsidR="00C22E28" w:rsidRDefault="00C2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E34" w:rsidRDefault="00C91E34"/>
    <w:tbl>
      <w:tblPr>
        <w:tblStyle w:val="afa"/>
        <w:tblW w:w="1587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261"/>
        <w:gridCol w:w="3118"/>
        <w:gridCol w:w="1276"/>
        <w:gridCol w:w="1276"/>
      </w:tblGrid>
      <w:tr w:rsidR="00414B9D" w:rsidTr="00414B9D">
        <w:tc>
          <w:tcPr>
            <w:tcW w:w="709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Нашигости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про скворечник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414B9D" w:rsidRPr="00C91E34" w:rsidRDefault="00414B9D" w:rsidP="00C9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прилёте птиц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«Скворушка»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картинке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картинке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подтверждения ответа. Составляют рассказ по картинке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02.04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Белоусов.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гостья»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строки из стихотворения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«Пчелки на разведках».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 про пчёл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«Тюльпаны»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Рисование цветов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цветы по трафарету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цветы самостоятельно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Савельева. «Доскажи словечко» (Весенние загадки).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по разделу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в окно стучится»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рисование отгадки.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стихотворений, близких по теме.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«Весна в окно стучится»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стихи, близкие по теме,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Отгадывают загадки, рисуют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отгадки.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стихи, близкие по теме.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13325" w:type="dxa"/>
            <w:gridSpan w:val="6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Весёлые истории -7 часов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Перепутаница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по картинке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строки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подходящий отрывок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E34" w:rsidRDefault="00C91E34"/>
    <w:tbl>
      <w:tblPr>
        <w:tblStyle w:val="afa"/>
        <w:tblW w:w="1587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261"/>
        <w:gridCol w:w="3118"/>
        <w:gridCol w:w="1276"/>
        <w:gridCol w:w="1276"/>
      </w:tblGrid>
      <w:tr w:rsidR="00414B9D" w:rsidTr="00414B9D">
        <w:tc>
          <w:tcPr>
            <w:tcW w:w="709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«Эхо»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теме, близкой к теме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заданию учителя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теме рассказа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теме, близкой к теме рассказа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Шибаев.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«Кто кем становится»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использованием строк стихотворения.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использованием строк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с опорой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картинки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побудительной интонацией.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использованием строк стихотворения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Усачев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тихотворение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«Волшебный барабан»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«Шишки»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голосом интонации, соответствующей характеру героя. 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 по ролям.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Выборочно читают с соответствующей интонацией. Пересказывают по серии сюжетных картинок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Степанову. Сказка «Портрет»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заданию учителя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«Булочная песенка».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Обобщающий урок по разделу «Весёлые истории»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одинаковых по теме.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заданию учителя.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произведения, одинаковые по теме, с помощью учителя.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произведения, одинаковые по теме.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13325" w:type="dxa"/>
            <w:gridSpan w:val="6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Родина любимая – 8 часов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«Скворец на чужбине»</w:t>
            </w:r>
          </w:p>
          <w:p w:rsidR="00F30818" w:rsidRDefault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0818" w:rsidRDefault="00F30818" w:rsidP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F30818" w:rsidRDefault="00F30818" w:rsidP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«Наше Отечество»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Объяснение смысла пословицы</w:t>
            </w:r>
          </w:p>
          <w:p w:rsidR="00F30818" w:rsidRDefault="00F30818" w:rsidP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F30818" w:rsidRDefault="00F30818" w:rsidP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F30818" w:rsidRDefault="00F30818" w:rsidP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30818" w:rsidRDefault="00F30818" w:rsidP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своей малой родине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  <w:p w:rsidR="00F30818" w:rsidRDefault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Родине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побудительной интонацией.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</w:t>
            </w:r>
          </w:p>
          <w:p w:rsidR="00F30818" w:rsidRDefault="00F30818" w:rsidP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:rsidR="00F30818" w:rsidRDefault="00F30818" w:rsidP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своей малой Родине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F30818" w:rsidRDefault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Кудрявцевой. «Флаг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флага России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</w:p>
        </w:tc>
        <w:tc>
          <w:tcPr>
            <w:tcW w:w="1276" w:type="dxa"/>
          </w:tcPr>
          <w:p w:rsidR="00F30818" w:rsidRDefault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F30818" w:rsidRDefault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«Главный город страны»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Москве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Москве</w:t>
            </w:r>
          </w:p>
        </w:tc>
        <w:tc>
          <w:tcPr>
            <w:tcW w:w="1276" w:type="dxa"/>
          </w:tcPr>
          <w:p w:rsidR="00F30818" w:rsidRDefault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F30818" w:rsidRDefault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«Песня»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1276" w:type="dxa"/>
          </w:tcPr>
          <w:p w:rsidR="00F30818" w:rsidRDefault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E34" w:rsidRDefault="00C91E34"/>
    <w:tbl>
      <w:tblPr>
        <w:tblStyle w:val="afa"/>
        <w:tblW w:w="1587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261"/>
        <w:gridCol w:w="3118"/>
        <w:gridCol w:w="1276"/>
        <w:gridCol w:w="1276"/>
      </w:tblGrid>
      <w:tr w:rsidR="00414B9D" w:rsidTr="00414B9D">
        <w:tc>
          <w:tcPr>
            <w:tcW w:w="709" w:type="dxa"/>
            <w:shd w:val="clear" w:color="auto" w:fill="auto"/>
          </w:tcPr>
          <w:p w:rsidR="00F30818" w:rsidRDefault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праздновании Дня Победы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Дне Победы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праздновании Дня Победы</w:t>
            </w:r>
          </w:p>
        </w:tc>
        <w:tc>
          <w:tcPr>
            <w:tcW w:w="1276" w:type="dxa"/>
          </w:tcPr>
          <w:p w:rsidR="00F30818" w:rsidRDefault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F30818" w:rsidRDefault="00F3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клад»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с опорой на иллюстрации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по заданию учителя.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картинному плану</w:t>
            </w:r>
          </w:p>
        </w:tc>
        <w:tc>
          <w:tcPr>
            <w:tcW w:w="1276" w:type="dxa"/>
          </w:tcPr>
          <w:p w:rsidR="00DE41D1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DE41D1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Алексееву.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«Тульские пряники».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 любимая»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поговорок и пословиц.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«Родина любимая»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отрывки из произведений.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произведений по заданию учителя.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1276" w:type="dxa"/>
          </w:tcPr>
          <w:p w:rsidR="00DE41D1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13325" w:type="dxa"/>
            <w:gridSpan w:val="6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лето! – 11 часов</w:t>
            </w: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DE41D1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«Что такое лето?»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о лете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лете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</w:t>
            </w:r>
          </w:p>
        </w:tc>
        <w:tc>
          <w:tcPr>
            <w:tcW w:w="1276" w:type="dxa"/>
          </w:tcPr>
          <w:p w:rsidR="00DE41D1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DE41D1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эмоциональная оценка поступков героев.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в тексте объяснения названия рассказа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Ищут в тексте объяснение названия рассказа</w:t>
            </w:r>
          </w:p>
        </w:tc>
        <w:tc>
          <w:tcPr>
            <w:tcW w:w="1276" w:type="dxa"/>
          </w:tcPr>
          <w:p w:rsidR="00DE41D1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DE41D1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 по вопросам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картинке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событий. Пересказывают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Оценивают поступки героев. Пересказывают по вопросам учителя и картинке. Выборочно читают для подтверждения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ответа</w:t>
            </w:r>
          </w:p>
        </w:tc>
        <w:tc>
          <w:tcPr>
            <w:tcW w:w="1276" w:type="dxa"/>
          </w:tcPr>
          <w:p w:rsidR="00DE41D1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13.05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414B9D">
        <w:tc>
          <w:tcPr>
            <w:tcW w:w="709" w:type="dxa"/>
            <w:shd w:val="clear" w:color="auto" w:fill="auto"/>
          </w:tcPr>
          <w:p w:rsidR="00DE41D1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«Земляника»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подходящего отрывка к иллюстрации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стихотворения к иллюстрации</w:t>
            </w:r>
          </w:p>
        </w:tc>
        <w:tc>
          <w:tcPr>
            <w:tcW w:w="1276" w:type="dxa"/>
          </w:tcPr>
          <w:p w:rsidR="00DE41D1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b"/>
        <w:tblW w:w="1587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261"/>
        <w:gridCol w:w="3118"/>
        <w:gridCol w:w="1276"/>
        <w:gridCol w:w="1276"/>
      </w:tblGrid>
      <w:tr w:rsidR="00414B9D" w:rsidTr="00414B9D">
        <w:tc>
          <w:tcPr>
            <w:tcW w:w="709" w:type="dxa"/>
            <w:shd w:val="clear" w:color="auto" w:fill="auto"/>
          </w:tcPr>
          <w:p w:rsidR="00DE41D1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картинкам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  <w:tc>
          <w:tcPr>
            <w:tcW w:w="1276" w:type="dxa"/>
          </w:tcPr>
          <w:p w:rsidR="00DE41D1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E34" w:rsidRDefault="00C91E34"/>
    <w:tbl>
      <w:tblPr>
        <w:tblStyle w:val="afb"/>
        <w:tblW w:w="1587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261"/>
        <w:gridCol w:w="3118"/>
        <w:gridCol w:w="1418"/>
        <w:gridCol w:w="1134"/>
      </w:tblGrid>
      <w:tr w:rsidR="00414B9D" w:rsidTr="00414B9D">
        <w:tc>
          <w:tcPr>
            <w:tcW w:w="709" w:type="dxa"/>
            <w:shd w:val="clear" w:color="auto" w:fill="auto"/>
          </w:tcPr>
          <w:p w:rsidR="00DE41D1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</w:t>
            </w:r>
          </w:p>
        </w:tc>
        <w:tc>
          <w:tcPr>
            <w:tcW w:w="1418" w:type="dxa"/>
          </w:tcPr>
          <w:p w:rsidR="00DE41D1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Tr="00DE41D1">
        <w:trPr>
          <w:trHeight w:val="557"/>
        </w:trPr>
        <w:tc>
          <w:tcPr>
            <w:tcW w:w="709" w:type="dxa"/>
            <w:shd w:val="clear" w:color="auto" w:fill="auto"/>
          </w:tcPr>
          <w:p w:rsidR="00414B9D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«Еж-спаситель»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картинному плану</w:t>
            </w:r>
          </w:p>
        </w:tc>
        <w:tc>
          <w:tcPr>
            <w:tcW w:w="3261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ересказывают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картинному плану</w:t>
            </w:r>
          </w:p>
        </w:tc>
        <w:tc>
          <w:tcPr>
            <w:tcW w:w="1418" w:type="dxa"/>
          </w:tcPr>
          <w:p w:rsidR="00DE41D1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20.05</w:t>
            </w:r>
          </w:p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B9D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B9D" w:rsidRPr="004A0B34" w:rsidTr="00DE41D1">
        <w:trPr>
          <w:trHeight w:val="1786"/>
        </w:trPr>
        <w:tc>
          <w:tcPr>
            <w:tcW w:w="709" w:type="dxa"/>
            <w:shd w:val="clear" w:color="auto" w:fill="auto"/>
          </w:tcPr>
          <w:p w:rsidR="00DE41D1" w:rsidRPr="004A0B34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132</w:t>
            </w:r>
          </w:p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Фархади</w:t>
            </w:r>
            <w:proofErr w:type="spellEnd"/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Стихотворение «Жарко»</w:t>
            </w:r>
          </w:p>
        </w:tc>
        <w:tc>
          <w:tcPr>
            <w:tcW w:w="850" w:type="dxa"/>
            <w:shd w:val="clear" w:color="auto" w:fill="auto"/>
          </w:tcPr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навыка выразительного чтения стихотворения.</w:t>
            </w:r>
          </w:p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Ответы на вопросы по содержанию.</w:t>
            </w: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Заучивание стихотворения наизусть</w:t>
            </w:r>
          </w:p>
        </w:tc>
        <w:tc>
          <w:tcPr>
            <w:tcW w:w="3261" w:type="dxa"/>
            <w:shd w:val="clear" w:color="auto" w:fill="auto"/>
          </w:tcPr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Читают по слогам. Отвечают на вопросы учителя. </w:t>
            </w: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Заучивают наизусть часть стихотворения</w:t>
            </w:r>
          </w:p>
        </w:tc>
        <w:tc>
          <w:tcPr>
            <w:tcW w:w="3118" w:type="dxa"/>
            <w:shd w:val="clear" w:color="auto" w:fill="auto"/>
          </w:tcPr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Выразительно читают с соблюдением знаков препинания. </w:t>
            </w: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Отвечают на вопросы по содержанию.</w:t>
            </w:r>
          </w:p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Заучивают наизусть стихотворение</w:t>
            </w:r>
          </w:p>
        </w:tc>
        <w:tc>
          <w:tcPr>
            <w:tcW w:w="1418" w:type="dxa"/>
          </w:tcPr>
          <w:p w:rsidR="00DE41D1" w:rsidRPr="004A0B34" w:rsidRDefault="00DE41D1" w:rsidP="00521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21.05</w:t>
            </w:r>
          </w:p>
          <w:p w:rsidR="00414B9D" w:rsidRPr="004A0B34" w:rsidRDefault="00414B9D" w:rsidP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afc"/>
        <w:tblW w:w="1587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261"/>
        <w:gridCol w:w="3118"/>
        <w:gridCol w:w="1418"/>
        <w:gridCol w:w="1134"/>
      </w:tblGrid>
      <w:tr w:rsidR="00414B9D" w:rsidRPr="004A0B34" w:rsidTr="00DE41D1">
        <w:trPr>
          <w:trHeight w:val="2777"/>
        </w:trPr>
        <w:tc>
          <w:tcPr>
            <w:tcW w:w="709" w:type="dxa"/>
            <w:shd w:val="clear" w:color="auto" w:fill="auto"/>
          </w:tcPr>
          <w:p w:rsidR="00DE41D1" w:rsidRPr="004A0B34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Э. </w:t>
            </w:r>
            <w:proofErr w:type="spellStart"/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Шиму</w:t>
            </w:r>
            <w:proofErr w:type="spellEnd"/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Рассказ «Верное время»</w:t>
            </w:r>
          </w:p>
        </w:tc>
        <w:tc>
          <w:tcPr>
            <w:tcW w:w="850" w:type="dxa"/>
            <w:shd w:val="clear" w:color="auto" w:fill="auto"/>
          </w:tcPr>
          <w:p w:rsidR="00414B9D" w:rsidRPr="004A0B34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Чтение текста, ответы на вопросы.</w:t>
            </w:r>
          </w:p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главной мысли.</w:t>
            </w:r>
          </w:p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главных героев, оценка их поступков</w:t>
            </w:r>
          </w:p>
          <w:p w:rsidR="00DE41D1" w:rsidRPr="004A0B34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Составление рассказа по картинкам по вопросам учителя</w:t>
            </w:r>
          </w:p>
        </w:tc>
        <w:tc>
          <w:tcPr>
            <w:tcW w:w="3261" w:type="dxa"/>
            <w:shd w:val="clear" w:color="auto" w:fill="auto"/>
          </w:tcPr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Читают плавно по слогам, определяют главную мысль. </w:t>
            </w: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Называют главных героев</w:t>
            </w:r>
          </w:p>
          <w:p w:rsidR="00DE41D1" w:rsidRPr="004A0B34" w:rsidRDefault="00DE41D1" w:rsidP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Отвечают на вопросы учителя. </w:t>
            </w:r>
          </w:p>
          <w:p w:rsidR="00DE41D1" w:rsidRPr="004A0B34" w:rsidRDefault="00DE41D1" w:rsidP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Подбирают предложения к иллюстрациям.</w:t>
            </w:r>
          </w:p>
          <w:p w:rsidR="00DE41D1" w:rsidRPr="004A0B34" w:rsidRDefault="00DE41D1" w:rsidP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Составляют рассказ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414B9D" w:rsidRPr="004A0B34" w:rsidRDefault="00414B9D" w:rsidP="004A0B3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A0B34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 читают целыми словами. </w:t>
            </w:r>
            <w:r w:rsidRPr="004A0B34">
              <w:rPr>
                <w:rFonts w:ascii="Times New Roman" w:hAnsi="Times New Roman" w:cs="Times New Roman"/>
                <w:sz w:val="18"/>
                <w:szCs w:val="18"/>
              </w:rPr>
              <w:br/>
              <w:t>Определяют главную мысль. Оценивают поступки героев</w:t>
            </w:r>
          </w:p>
          <w:p w:rsidR="00DE41D1" w:rsidRPr="004A0B34" w:rsidRDefault="00DE41D1" w:rsidP="004A0B3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A0B34">
              <w:rPr>
                <w:rFonts w:ascii="Times New Roman" w:hAnsi="Times New Roman" w:cs="Times New Roman"/>
                <w:sz w:val="18"/>
                <w:szCs w:val="18"/>
              </w:rPr>
              <w:t xml:space="preserve">Выборочно читают. </w:t>
            </w:r>
          </w:p>
          <w:p w:rsidR="00DE41D1" w:rsidRPr="004A0B34" w:rsidRDefault="00DE41D1" w:rsidP="004A0B34">
            <w:pPr>
              <w:pStyle w:val="a4"/>
              <w:rPr>
                <w:b/>
                <w:sz w:val="18"/>
                <w:szCs w:val="18"/>
              </w:rPr>
            </w:pPr>
            <w:r w:rsidRPr="004A0B34">
              <w:rPr>
                <w:rFonts w:ascii="Times New Roman" w:hAnsi="Times New Roman" w:cs="Times New Roman"/>
                <w:sz w:val="18"/>
                <w:szCs w:val="18"/>
              </w:rPr>
              <w:t>Подбирают отрывки из текста к иллюстрациям.</w:t>
            </w:r>
            <w:r w:rsidRPr="004A0B34">
              <w:rPr>
                <w:rFonts w:ascii="Times New Roman" w:hAnsi="Times New Roman" w:cs="Times New Roman"/>
                <w:sz w:val="18"/>
                <w:szCs w:val="18"/>
              </w:rPr>
              <w:br/>
              <w:t>Составляют рассказ по картинкам и вопросам учителя</w:t>
            </w:r>
          </w:p>
        </w:tc>
        <w:tc>
          <w:tcPr>
            <w:tcW w:w="1418" w:type="dxa"/>
          </w:tcPr>
          <w:p w:rsidR="00DE41D1" w:rsidRPr="004A0B34" w:rsidRDefault="00DE41D1" w:rsidP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22.05</w:t>
            </w:r>
          </w:p>
          <w:p w:rsidR="00414B9D" w:rsidRPr="004A0B34" w:rsidRDefault="00414B9D" w:rsidP="00521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4B9D" w:rsidRPr="004A0B34" w:rsidRDefault="0041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91E34" w:rsidRPr="004A0B34" w:rsidRDefault="00C91E34">
      <w:pPr>
        <w:rPr>
          <w:sz w:val="18"/>
          <w:szCs w:val="18"/>
        </w:rPr>
      </w:pPr>
    </w:p>
    <w:tbl>
      <w:tblPr>
        <w:tblStyle w:val="afc"/>
        <w:tblW w:w="1587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5"/>
        <w:gridCol w:w="850"/>
        <w:gridCol w:w="3402"/>
        <w:gridCol w:w="3261"/>
        <w:gridCol w:w="3118"/>
        <w:gridCol w:w="1418"/>
        <w:gridCol w:w="1134"/>
      </w:tblGrid>
      <w:tr w:rsidR="00DE41D1" w:rsidRPr="004A0B34" w:rsidTr="00DE41D1">
        <w:tc>
          <w:tcPr>
            <w:tcW w:w="709" w:type="dxa"/>
            <w:shd w:val="clear" w:color="auto" w:fill="auto"/>
          </w:tcPr>
          <w:p w:rsidR="00DE41D1" w:rsidRPr="004A0B34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985" w:type="dxa"/>
            <w:shd w:val="clear" w:color="auto" w:fill="auto"/>
          </w:tcPr>
          <w:p w:rsidR="00DE41D1" w:rsidRPr="004A0B34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Доскажи словечко. Летние загадки. Обобщающий урок по разделу «Здравствуй, лето!»</w:t>
            </w:r>
          </w:p>
        </w:tc>
        <w:tc>
          <w:tcPr>
            <w:tcW w:w="850" w:type="dxa"/>
            <w:shd w:val="clear" w:color="auto" w:fill="auto"/>
          </w:tcPr>
          <w:p w:rsidR="00DE41D1" w:rsidRPr="004A0B34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E41D1" w:rsidRPr="004A0B34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Обобщений знаний по разделу.</w:t>
            </w:r>
          </w:p>
          <w:p w:rsidR="00DE41D1" w:rsidRPr="004A0B34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Соотнесение картинки и произведения.</w:t>
            </w:r>
          </w:p>
          <w:p w:rsidR="00DE41D1" w:rsidRPr="004A0B34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Составление рассказа о лете. </w:t>
            </w: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Формирование навыка оценки прочитанных произведений.</w:t>
            </w:r>
          </w:p>
          <w:p w:rsidR="00DE41D1" w:rsidRPr="004A0B34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теста по разделу «Здравствуй, лето!»</w:t>
            </w:r>
          </w:p>
        </w:tc>
        <w:tc>
          <w:tcPr>
            <w:tcW w:w="3261" w:type="dxa"/>
            <w:shd w:val="clear" w:color="auto" w:fill="auto"/>
          </w:tcPr>
          <w:p w:rsidR="00DE41D1" w:rsidRPr="004A0B34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Читают плавно по слогам. Отвечают на вопросы учителя. </w:t>
            </w: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Соотносят картинки и произведения. </w:t>
            </w: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Отгадывают загадки. Составляют предложения о лете.</w:t>
            </w:r>
          </w:p>
          <w:p w:rsidR="00DE41D1" w:rsidRPr="004A0B34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Выполняют тест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DE41D1" w:rsidRPr="004A0B34" w:rsidRDefault="00DE41D1" w:rsidP="00DE41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A0B34">
              <w:rPr>
                <w:rFonts w:ascii="Times New Roman" w:hAnsi="Times New Roman" w:cs="Times New Roman"/>
                <w:sz w:val="18"/>
                <w:szCs w:val="18"/>
              </w:rPr>
              <w:t>Читают целыми словами с интонацией, соответствующей знакам пр</w:t>
            </w:r>
            <w:r w:rsidR="004A0B34" w:rsidRPr="004A0B34">
              <w:rPr>
                <w:rFonts w:ascii="Times New Roman" w:hAnsi="Times New Roman" w:cs="Times New Roman"/>
                <w:sz w:val="18"/>
                <w:szCs w:val="18"/>
              </w:rPr>
              <w:t xml:space="preserve">епинания. </w:t>
            </w:r>
            <w:r w:rsidR="004A0B34" w:rsidRPr="004A0B3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Соотносят картинки с </w:t>
            </w:r>
            <w:r w:rsidRPr="004A0B34">
              <w:rPr>
                <w:rFonts w:ascii="Times New Roman" w:hAnsi="Times New Roman" w:cs="Times New Roman"/>
                <w:sz w:val="18"/>
                <w:szCs w:val="18"/>
              </w:rPr>
              <w:t>прочитанными произведениями. Пересказывают по вопросам учителя и картинке. Отгадывают загадки. Составляют рассказ о лете.</w:t>
            </w:r>
          </w:p>
          <w:p w:rsidR="00DE41D1" w:rsidRPr="004A0B34" w:rsidRDefault="00DE41D1" w:rsidP="00DE41D1">
            <w:pPr>
              <w:pStyle w:val="a4"/>
              <w:rPr>
                <w:b/>
                <w:sz w:val="18"/>
                <w:szCs w:val="18"/>
              </w:rPr>
            </w:pPr>
            <w:r w:rsidRPr="004A0B34">
              <w:rPr>
                <w:rFonts w:ascii="Times New Roman" w:hAnsi="Times New Roman" w:cs="Times New Roman"/>
                <w:sz w:val="18"/>
                <w:szCs w:val="18"/>
              </w:rPr>
              <w:t>Выполняют тест самостоятельно</w:t>
            </w:r>
          </w:p>
        </w:tc>
        <w:tc>
          <w:tcPr>
            <w:tcW w:w="1418" w:type="dxa"/>
          </w:tcPr>
          <w:p w:rsidR="00DE41D1" w:rsidRPr="004A0B34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23.05</w:t>
            </w:r>
          </w:p>
        </w:tc>
        <w:tc>
          <w:tcPr>
            <w:tcW w:w="1134" w:type="dxa"/>
          </w:tcPr>
          <w:p w:rsidR="00DE41D1" w:rsidRPr="004A0B34" w:rsidRDefault="00DE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F7DF5" w:rsidRPr="004A0B34" w:rsidRDefault="00FF7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sectPr w:rsidR="00FF7DF5" w:rsidRPr="004A0B34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FF7DF5" w:rsidRPr="004A0B34" w:rsidRDefault="00FF7DF5" w:rsidP="00C91E34">
      <w:pPr>
        <w:pStyle w:val="1"/>
        <w:rPr>
          <w:rFonts w:ascii="Times New Roman" w:hAnsi="Times New Roman" w:cs="Times New Roman"/>
          <w:color w:val="000000"/>
          <w:sz w:val="18"/>
          <w:szCs w:val="18"/>
        </w:rPr>
      </w:pPr>
      <w:bookmarkStart w:id="24" w:name="_heading=h.2et92p0" w:colFirst="0" w:colLast="0"/>
      <w:bookmarkEnd w:id="24"/>
    </w:p>
    <w:sectPr w:rsidR="00FF7DF5" w:rsidRPr="004A0B34" w:rsidSect="00C91E34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D53" w:rsidRDefault="000B4D53">
      <w:pPr>
        <w:spacing w:after="0" w:line="240" w:lineRule="auto"/>
      </w:pPr>
      <w:r>
        <w:separator/>
      </w:r>
    </w:p>
  </w:endnote>
  <w:endnote w:type="continuationSeparator" w:id="0">
    <w:p w:rsidR="000B4D53" w:rsidRDefault="000B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5A" w:rsidRDefault="00F56F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435D5A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B5790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435D5A" w:rsidRDefault="00435D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5A" w:rsidRDefault="00435D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</w:p>
  <w:p w:rsidR="00435D5A" w:rsidRDefault="00435D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D53" w:rsidRDefault="000B4D53">
      <w:pPr>
        <w:spacing w:after="0" w:line="240" w:lineRule="auto"/>
      </w:pPr>
      <w:r>
        <w:separator/>
      </w:r>
    </w:p>
  </w:footnote>
  <w:footnote w:type="continuationSeparator" w:id="0">
    <w:p w:rsidR="000B4D53" w:rsidRDefault="000B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D65"/>
    <w:multiLevelType w:val="multilevel"/>
    <w:tmpl w:val="CE60C4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355F07"/>
    <w:multiLevelType w:val="hybridMultilevel"/>
    <w:tmpl w:val="2106508E"/>
    <w:lvl w:ilvl="0" w:tplc="AE9408A6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E3E7B"/>
    <w:multiLevelType w:val="multilevel"/>
    <w:tmpl w:val="1388C0D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C4FEA"/>
    <w:multiLevelType w:val="hybridMultilevel"/>
    <w:tmpl w:val="33386008"/>
    <w:lvl w:ilvl="0" w:tplc="5AFAC5CC">
      <w:start w:val="3"/>
      <w:numFmt w:val="upperRoman"/>
      <w:lvlText w:val="%1."/>
      <w:lvlJc w:val="righ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1D7C5EED"/>
    <w:multiLevelType w:val="hybridMultilevel"/>
    <w:tmpl w:val="B0122DF4"/>
    <w:lvl w:ilvl="0" w:tplc="E5AEBF7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D0354"/>
    <w:multiLevelType w:val="multilevel"/>
    <w:tmpl w:val="CBC4A7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F35821"/>
    <w:multiLevelType w:val="multilevel"/>
    <w:tmpl w:val="1388C0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347FD"/>
    <w:multiLevelType w:val="hybridMultilevel"/>
    <w:tmpl w:val="CD5AB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02AC"/>
    <w:multiLevelType w:val="multilevel"/>
    <w:tmpl w:val="4E1AA6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BED58DA"/>
    <w:multiLevelType w:val="multilevel"/>
    <w:tmpl w:val="E69C9F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51E7D84"/>
    <w:multiLevelType w:val="multilevel"/>
    <w:tmpl w:val="BCE6753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DA35540"/>
    <w:multiLevelType w:val="multilevel"/>
    <w:tmpl w:val="7F9E65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E020337"/>
    <w:multiLevelType w:val="multilevel"/>
    <w:tmpl w:val="E926DB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1050F37"/>
    <w:multiLevelType w:val="multilevel"/>
    <w:tmpl w:val="C3FC4B7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2525E89"/>
    <w:multiLevelType w:val="hybridMultilevel"/>
    <w:tmpl w:val="0C3229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3008F"/>
    <w:multiLevelType w:val="multilevel"/>
    <w:tmpl w:val="BD3AF8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61E179A"/>
    <w:multiLevelType w:val="multilevel"/>
    <w:tmpl w:val="D78C9CA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AD4474E"/>
    <w:multiLevelType w:val="hybridMultilevel"/>
    <w:tmpl w:val="66C8A3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66BDE"/>
    <w:multiLevelType w:val="hybridMultilevel"/>
    <w:tmpl w:val="EC424E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3"/>
  </w:num>
  <w:num w:numId="5">
    <w:abstractNumId w:val="16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18"/>
  </w:num>
  <w:num w:numId="11">
    <w:abstractNumId w:val="17"/>
  </w:num>
  <w:num w:numId="12">
    <w:abstractNumId w:val="1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DF5"/>
    <w:rsid w:val="000B4D53"/>
    <w:rsid w:val="00105326"/>
    <w:rsid w:val="0014634A"/>
    <w:rsid w:val="003861A4"/>
    <w:rsid w:val="003C240B"/>
    <w:rsid w:val="003D1ADB"/>
    <w:rsid w:val="004133AF"/>
    <w:rsid w:val="00414B9D"/>
    <w:rsid w:val="00435D5A"/>
    <w:rsid w:val="004A0B34"/>
    <w:rsid w:val="004E7572"/>
    <w:rsid w:val="005218B3"/>
    <w:rsid w:val="005E4E76"/>
    <w:rsid w:val="00644EF9"/>
    <w:rsid w:val="00770071"/>
    <w:rsid w:val="00895BBD"/>
    <w:rsid w:val="0097142C"/>
    <w:rsid w:val="009B5DE4"/>
    <w:rsid w:val="00C22E28"/>
    <w:rsid w:val="00C91E34"/>
    <w:rsid w:val="00DB5790"/>
    <w:rsid w:val="00DE41D1"/>
    <w:rsid w:val="00F30818"/>
    <w:rsid w:val="00F56FB9"/>
    <w:rsid w:val="00F74F1A"/>
    <w:rsid w:val="00FC6069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96"/>
    <w:rPr>
      <w:lang w:eastAsia="en-US"/>
    </w:rPr>
  </w:style>
  <w:style w:type="paragraph" w:styleId="1">
    <w:name w:val="heading 1"/>
    <w:basedOn w:val="a"/>
    <w:next w:val="a"/>
    <w:uiPriority w:val="9"/>
    <w:qFormat/>
    <w:rsid w:val="003D1A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3318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rsid w:val="003D1A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D1A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D1AD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D1A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D1A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D1AD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D1A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224796"/>
    <w:rPr>
      <w:rFonts w:eastAsia="Times New Roman"/>
    </w:rPr>
  </w:style>
  <w:style w:type="character" w:customStyle="1" w:styleId="a5">
    <w:name w:val="Без интервала Знак"/>
    <w:link w:val="a4"/>
    <w:rsid w:val="00224796"/>
    <w:rPr>
      <w:rFonts w:eastAsia="Times New Roman"/>
      <w:lang w:eastAsia="ru-RU" w:bidi="ar-SA"/>
    </w:rPr>
  </w:style>
  <w:style w:type="character" w:customStyle="1" w:styleId="c0">
    <w:name w:val="c0"/>
    <w:rsid w:val="00224796"/>
  </w:style>
  <w:style w:type="paragraph" w:styleId="a6">
    <w:name w:val="List Paragraph"/>
    <w:basedOn w:val="a"/>
    <w:qFormat/>
    <w:rsid w:val="00224796"/>
    <w:pPr>
      <w:ind w:left="720"/>
      <w:contextualSpacing/>
    </w:pPr>
  </w:style>
  <w:style w:type="numbering" w:customStyle="1" w:styleId="10">
    <w:name w:val="Нет списка1"/>
    <w:next w:val="a2"/>
    <w:semiHidden/>
    <w:rsid w:val="00224796"/>
  </w:style>
  <w:style w:type="paragraph" w:styleId="a7">
    <w:name w:val="Normal (Web)"/>
    <w:basedOn w:val="a"/>
    <w:unhideWhenUsed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7">
    <w:name w:val="c5 c7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rsid w:val="00224796"/>
  </w:style>
  <w:style w:type="character" w:customStyle="1" w:styleId="c26">
    <w:name w:val="c26"/>
    <w:rsid w:val="00224796"/>
  </w:style>
  <w:style w:type="character" w:customStyle="1" w:styleId="c0c19">
    <w:name w:val="c0 c19"/>
    <w:rsid w:val="00224796"/>
  </w:style>
  <w:style w:type="character" w:styleId="a8">
    <w:name w:val="Hyperlink"/>
    <w:uiPriority w:val="99"/>
    <w:unhideWhenUsed/>
    <w:rsid w:val="0022479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03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E036C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1"/>
    <w:uiPriority w:val="59"/>
    <w:rsid w:val="003C5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3318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0">
    <w:name w:val="Body Text"/>
    <w:basedOn w:val="a"/>
    <w:link w:val="af1"/>
    <w:uiPriority w:val="99"/>
    <w:unhideWhenUsed/>
    <w:qFormat/>
    <w:rsid w:val="003B32BF"/>
    <w:pPr>
      <w:spacing w:after="120" w:line="240" w:lineRule="auto"/>
    </w:pPr>
    <w:rPr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3B32BF"/>
  </w:style>
  <w:style w:type="paragraph" w:styleId="af2">
    <w:name w:val="Subtitle"/>
    <w:basedOn w:val="a"/>
    <w:next w:val="a"/>
    <w:uiPriority w:val="11"/>
    <w:qFormat/>
    <w:rsid w:val="003D1A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rsid w:val="003D1A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3D1A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E046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464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31CDF"/>
    <w:pPr>
      <w:spacing w:after="100"/>
      <w:ind w:left="220"/>
    </w:pPr>
  </w:style>
  <w:style w:type="table" w:customStyle="1" w:styleId="af6">
    <w:basedOn w:val="TableNormal0"/>
    <w:rsid w:val="003D1A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3D1A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3D1A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3D1A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3D1A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3D1A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3D1A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7UaiTlZjc4CSWccvRD2Y+3jQ3w==">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3D2BD0-680C-40EE-9C38-323DF923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12101</Words>
  <Characters>68977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12</cp:lastModifiedBy>
  <cp:revision>12</cp:revision>
  <dcterms:created xsi:type="dcterms:W3CDTF">2023-05-19T19:40:00Z</dcterms:created>
  <dcterms:modified xsi:type="dcterms:W3CDTF">2024-10-25T15:20:00Z</dcterms:modified>
</cp:coreProperties>
</file>